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3E06F53" w14:textId="4534DDCD" w:rsid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  <w:r w:rsidRPr="000263BF">
        <w:rPr>
          <w:rFonts w:ascii="Verdana" w:hAnsi="Verdana"/>
          <w:bCs/>
          <w:sz w:val="24"/>
          <w:lang w:val="es-ES_tradnl"/>
        </w:rPr>
        <w:t xml:space="preserve">Con todo lo visto y aprendido durante la materia ya tienes las bases y toda la información para poder realizar este proyecto. </w:t>
      </w:r>
    </w:p>
    <w:p w14:paraId="428DB7F1" w14:textId="77777777" w:rsidR="000263BF" w:rsidRP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</w:p>
    <w:p w14:paraId="441B987F" w14:textId="77777777" w:rsidR="000263BF" w:rsidRP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  <w:r w:rsidRPr="000263BF">
        <w:rPr>
          <w:rFonts w:ascii="Verdana" w:hAnsi="Verdana"/>
          <w:bCs/>
          <w:sz w:val="24"/>
          <w:lang w:val="es-ES_tradnl"/>
        </w:rPr>
        <w:t xml:space="preserve">En realidad es muy sencillo pero pondrá a prueba todas tus habilidades y conocimientos adquiridos durante este tiempo. De ser posible compleméntalo con otros conocimientos de la carrera o que investigues en internet. </w:t>
      </w:r>
    </w:p>
    <w:p w14:paraId="71B615B4" w14:textId="77777777" w:rsidR="000263BF" w:rsidRP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</w:p>
    <w:p w14:paraId="716B84DC" w14:textId="77777777" w:rsidR="000263BF" w:rsidRP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  <w:r w:rsidRPr="000263BF">
        <w:rPr>
          <w:rFonts w:ascii="Verdana" w:hAnsi="Verdana"/>
          <w:b/>
          <w:bCs/>
          <w:sz w:val="24"/>
          <w:lang w:val="es-ES_tradnl"/>
        </w:rPr>
        <w:t>Instrucciones:</w:t>
      </w:r>
      <w:r w:rsidRPr="000263BF">
        <w:rPr>
          <w:rFonts w:ascii="Verdana" w:hAnsi="Verdana"/>
          <w:bCs/>
          <w:sz w:val="24"/>
          <w:lang w:val="es-ES_tradnl"/>
        </w:rPr>
        <w:t xml:space="preserve"> Al ser un experto en Administración de  Pymes  crea tu propia empresa y  en menos de 8 cuartillas de un documento de </w:t>
      </w:r>
      <w:proofErr w:type="spellStart"/>
      <w:r w:rsidRPr="000263BF">
        <w:rPr>
          <w:rFonts w:ascii="Verdana" w:hAnsi="Verdana"/>
          <w:bCs/>
          <w:sz w:val="24"/>
          <w:lang w:val="es-ES_tradnl"/>
        </w:rPr>
        <w:t>Word,descríbela</w:t>
      </w:r>
      <w:proofErr w:type="spellEnd"/>
      <w:r w:rsidRPr="000263BF">
        <w:rPr>
          <w:rFonts w:ascii="Verdana" w:hAnsi="Verdana"/>
          <w:bCs/>
          <w:sz w:val="24"/>
          <w:lang w:val="es-ES_tradnl"/>
        </w:rPr>
        <w:t xml:space="preserve"> en un: corto, mediano y largo plazo. </w:t>
      </w:r>
    </w:p>
    <w:p w14:paraId="44D4F078" w14:textId="77777777" w:rsidR="000263BF" w:rsidRPr="000263BF" w:rsidRDefault="000263BF" w:rsidP="000263BF">
      <w:pPr>
        <w:jc w:val="both"/>
        <w:rPr>
          <w:rFonts w:ascii="Verdana" w:hAnsi="Verdana"/>
          <w:bCs/>
          <w:sz w:val="24"/>
          <w:lang w:val="es-ES_tradnl"/>
        </w:rPr>
      </w:pPr>
    </w:p>
    <w:p w14:paraId="381A11DF" w14:textId="77777777" w:rsidR="000263BF" w:rsidRPr="000263BF" w:rsidRDefault="000263BF" w:rsidP="000263BF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>Realiza un mapa mental de los pasos para formar tu empresa.</w:t>
      </w:r>
    </w:p>
    <w:p w14:paraId="5B2C6F87" w14:textId="77777777" w:rsidR="000263BF" w:rsidRPr="000263BF" w:rsidRDefault="000263BF" w:rsidP="000263BF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 xml:space="preserve">Describe las características de tu empresa: tamaño, personal, organigrama, sector, entre otros. </w:t>
      </w:r>
    </w:p>
    <w:p w14:paraId="52BF6DE0" w14:textId="77777777" w:rsidR="000263BF" w:rsidRPr="000263BF" w:rsidRDefault="000263BF" w:rsidP="000263BF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 xml:space="preserve">Haz un cuadro donde la describas en un corto, mediano y largo plazo, considerando los problemas, las metas y los resultados esperando. </w:t>
      </w:r>
    </w:p>
    <w:p w14:paraId="14E7106E" w14:textId="77777777" w:rsidR="000263BF" w:rsidRPr="000263BF" w:rsidRDefault="000263BF" w:rsidP="000263BF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 xml:space="preserve">Describe que es lo que hará a tu empresa alcanzar el éxito y como lo lograras. </w:t>
      </w:r>
    </w:p>
    <w:p w14:paraId="7F6E0E92" w14:textId="77777777" w:rsidR="000263BF" w:rsidRPr="000263BF" w:rsidRDefault="000263BF" w:rsidP="000263BF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 xml:space="preserve">Realiza un gráfico de como ira evolucionando y creciendo la empresa (por ejemplo de micro empresa a mediana empresa). </w:t>
      </w:r>
    </w:p>
    <w:p w14:paraId="63D7DE3A" w14:textId="05C0BBB0" w:rsidR="002E0A9E" w:rsidRPr="000263BF" w:rsidRDefault="000263BF" w:rsidP="001B48AE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0263BF">
        <w:rPr>
          <w:rFonts w:ascii="Verdana" w:hAnsi="Verdana"/>
          <w:bCs/>
          <w:sz w:val="24"/>
          <w:lang w:val="es-ES"/>
        </w:rPr>
        <w:t xml:space="preserve">Recuerda tu eres el dueño y el administrador por lo cual la </w:t>
      </w:r>
      <w:r w:rsidRPr="000263BF">
        <w:rPr>
          <w:rFonts w:ascii="Verdana" w:hAnsi="Verdana"/>
          <w:bCs/>
          <w:sz w:val="24"/>
          <w:szCs w:val="24"/>
          <w:lang w:val="es-ES"/>
        </w:rPr>
        <w:t xml:space="preserve">tendrás que llevar al éxito. </w:t>
      </w:r>
    </w:p>
    <w:p w14:paraId="6B7530D5" w14:textId="77777777" w:rsidR="002E0A9E" w:rsidRDefault="002E0A9E" w:rsidP="001B48AE">
      <w:pPr>
        <w:jc w:val="both"/>
        <w:rPr>
          <w:rFonts w:ascii="Verdana" w:hAnsi="Verdana"/>
          <w:sz w:val="24"/>
          <w:szCs w:val="24"/>
        </w:rPr>
      </w:pPr>
    </w:p>
    <w:p w14:paraId="51D66E6B" w14:textId="77777777" w:rsidR="000263BF" w:rsidRDefault="000263BF" w:rsidP="001B48AE">
      <w:pPr>
        <w:jc w:val="both"/>
        <w:rPr>
          <w:rFonts w:ascii="Verdana" w:hAnsi="Verdana"/>
          <w:sz w:val="24"/>
          <w:szCs w:val="24"/>
        </w:rPr>
      </w:pPr>
    </w:p>
    <w:p w14:paraId="2A56DEDB" w14:textId="77777777" w:rsidR="000263BF" w:rsidRDefault="000263BF" w:rsidP="001B48AE">
      <w:pPr>
        <w:jc w:val="both"/>
        <w:rPr>
          <w:rFonts w:ascii="Verdana" w:hAnsi="Verdana"/>
          <w:sz w:val="24"/>
          <w:szCs w:val="24"/>
        </w:rPr>
      </w:pPr>
    </w:p>
    <w:p w14:paraId="61B0452F" w14:textId="77777777" w:rsidR="000263BF" w:rsidRDefault="000263BF" w:rsidP="001B48AE">
      <w:pPr>
        <w:jc w:val="both"/>
        <w:rPr>
          <w:rFonts w:ascii="Verdana" w:hAnsi="Verdana"/>
          <w:sz w:val="24"/>
          <w:szCs w:val="24"/>
        </w:rPr>
      </w:pPr>
    </w:p>
    <w:p w14:paraId="425AFCCF" w14:textId="77777777" w:rsidR="000263BF" w:rsidRDefault="000263BF" w:rsidP="001B48AE">
      <w:pPr>
        <w:jc w:val="both"/>
        <w:rPr>
          <w:rFonts w:ascii="Verdana" w:hAnsi="Verdana"/>
          <w:sz w:val="24"/>
          <w:szCs w:val="24"/>
        </w:rPr>
      </w:pPr>
    </w:p>
    <w:p w14:paraId="37A157C8" w14:textId="77777777" w:rsidR="000263BF" w:rsidRPr="000263BF" w:rsidRDefault="000263BF" w:rsidP="001B48AE">
      <w:pPr>
        <w:jc w:val="both"/>
        <w:rPr>
          <w:rFonts w:ascii="Verdana" w:hAnsi="Verdana"/>
          <w:sz w:val="24"/>
          <w:szCs w:val="24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0263BF" w:rsidRPr="000263BF" w14:paraId="172CEDDE" w14:textId="77777777" w:rsidTr="00026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</w:tcPr>
          <w:p w14:paraId="56DEFBCE" w14:textId="6217B528" w:rsidR="000263BF" w:rsidRPr="000263BF" w:rsidRDefault="000263BF" w:rsidP="00BB515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0263BF" w:rsidRPr="000263BF" w14:paraId="16E0BC29" w14:textId="77777777" w:rsidTr="000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AE0F41" w14:textId="35117FC7" w:rsidR="000263BF" w:rsidRPr="000263BF" w:rsidRDefault="000263BF" w:rsidP="000263BF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263BF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mapa mental.</w:t>
            </w:r>
          </w:p>
        </w:tc>
      </w:tr>
      <w:tr w:rsidR="000263BF" w:rsidRPr="000263BF" w14:paraId="0344E229" w14:textId="77777777" w:rsidTr="000263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</w:tcPr>
          <w:p w14:paraId="469F21AC" w14:textId="000E24C9" w:rsidR="000263BF" w:rsidRPr="000263BF" w:rsidRDefault="000263BF" w:rsidP="00BB515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263BF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Establece de forma clara y precisa las características de la empresa.</w:t>
            </w:r>
          </w:p>
        </w:tc>
      </w:tr>
      <w:tr w:rsidR="000263BF" w:rsidRPr="000263BF" w14:paraId="2DE6E5D0" w14:textId="77777777" w:rsidTr="000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E96B3" w14:textId="5EE2C8CC" w:rsidR="000263BF" w:rsidRPr="000263BF" w:rsidRDefault="000263BF" w:rsidP="0083260B">
            <w:pPr>
              <w:rPr>
                <w:rFonts w:ascii="Verdana" w:eastAsiaTheme="majorEastAsia" w:hAnsi="Verdana" w:cstheme="majorBidi"/>
                <w:b w:val="0"/>
                <w:bCs w:val="0"/>
                <w:sz w:val="24"/>
                <w:szCs w:val="24"/>
              </w:rPr>
            </w:pPr>
            <w:r w:rsidRPr="000263BF">
              <w:rPr>
                <w:rFonts w:ascii="Verdana" w:eastAsiaTheme="majorEastAsia" w:hAnsi="Verdana" w:cstheme="majorBidi"/>
                <w:b w:val="0"/>
                <w:bCs w:val="0"/>
                <w:sz w:val="24"/>
                <w:szCs w:val="24"/>
                <w:lang w:val="es-ES_tradnl"/>
              </w:rPr>
              <w:t xml:space="preserve">Realiza cuadro descriptivo de la organización a corto, mediano y largo plazo.  </w:t>
            </w:r>
          </w:p>
        </w:tc>
      </w:tr>
      <w:tr w:rsidR="000263BF" w:rsidRPr="000263BF" w14:paraId="021CC4E1" w14:textId="77777777" w:rsidTr="000263B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</w:tcPr>
          <w:p w14:paraId="3FB39712" w14:textId="68F38F26" w:rsidR="000263BF" w:rsidRPr="000263BF" w:rsidRDefault="000263BF" w:rsidP="000263BF">
            <w:pPr>
              <w:jc w:val="both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0263BF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Describe los pasos para llegar al éxito y su forma de ejecutarlos.</w:t>
            </w:r>
          </w:p>
        </w:tc>
      </w:tr>
      <w:tr w:rsidR="000263BF" w:rsidRPr="000263BF" w14:paraId="15202402" w14:textId="77777777" w:rsidTr="000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71D69" w14:textId="659D6424" w:rsidR="000263BF" w:rsidRPr="000263BF" w:rsidRDefault="000263BF" w:rsidP="000263BF">
            <w:pPr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0263BF">
              <w:rPr>
                <w:rFonts w:ascii="Verdana" w:hAnsi="Verdana" w:cstheme="minorHAnsi"/>
                <w:b w:val="0"/>
                <w:sz w:val="24"/>
                <w:szCs w:val="24"/>
              </w:rPr>
              <w:t>Realiza gráfico de evolución de la empresa</w:t>
            </w:r>
            <w:r w:rsidRPr="000263BF">
              <w:rPr>
                <w:rFonts w:ascii="Verdana" w:hAnsi="Verdana" w:cstheme="minorHAnsi"/>
                <w:b w:val="0"/>
                <w:sz w:val="24"/>
                <w:szCs w:val="24"/>
              </w:rPr>
              <w:t>.</w:t>
            </w:r>
          </w:p>
        </w:tc>
      </w:tr>
      <w:tr w:rsidR="000263BF" w:rsidRPr="000263BF" w14:paraId="0EAFB41C" w14:textId="77777777" w:rsidTr="000263B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2" w:type="dxa"/>
          </w:tcPr>
          <w:p w14:paraId="095EA369" w14:textId="059D5C29" w:rsidR="000263BF" w:rsidRPr="000263BF" w:rsidRDefault="000263BF" w:rsidP="000263BF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0263BF">
              <w:rPr>
                <w:rFonts w:ascii="Verdana" w:eastAsiaTheme="majorEastAsia" w:hAnsi="Verdana" w:cstheme="majorBidi"/>
              </w:rPr>
              <w:t>TOTAL 60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043CB9D0" w14:textId="77777777" w:rsidR="001B48AE" w:rsidRDefault="001B48AE" w:rsidP="005A4D05">
      <w:pPr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2E0A9E">
      <w:pPr>
        <w:jc w:val="center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3B1718B" w14:textId="77777777" w:rsidR="000263BF" w:rsidRDefault="000263BF" w:rsidP="0083260B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4AC34287" w:rsidR="00F56C39" w:rsidRPr="000263BF" w:rsidRDefault="004C5CFC" w:rsidP="000263B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0263BF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  <w:r w:rsidR="000263BF">
        <w:rPr>
          <w:rFonts w:ascii="Verdana" w:hAnsi="Verdana"/>
          <w:i/>
          <w:sz w:val="24"/>
          <w:szCs w:val="24"/>
        </w:rPr>
        <w:br/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0263BF">
        <w:rPr>
          <w:rFonts w:ascii="Verdana" w:hAnsi="Verdana"/>
          <w:b/>
          <w:i/>
          <w:sz w:val="24"/>
          <w:szCs w:val="24"/>
        </w:rPr>
        <w:t>Proyecto_Extraordinario</w:t>
      </w:r>
      <w:bookmarkStart w:id="0" w:name="_GoBack"/>
      <w:bookmarkEnd w:id="0"/>
    </w:p>
    <w:sectPr w:rsidR="00F56C39" w:rsidRPr="000263BF" w:rsidSect="000263BF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87DE" w14:textId="77777777" w:rsidR="00B4477E" w:rsidRDefault="00B4477E" w:rsidP="000C56E4">
      <w:r>
        <w:separator/>
      </w:r>
    </w:p>
  </w:endnote>
  <w:endnote w:type="continuationSeparator" w:id="0">
    <w:p w14:paraId="47E433F3" w14:textId="77777777" w:rsidR="00B4477E" w:rsidRDefault="00B4477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35FA5" w14:textId="77777777" w:rsidR="00B4477E" w:rsidRDefault="00B4477E" w:rsidP="000C56E4">
      <w:r>
        <w:separator/>
      </w:r>
    </w:p>
  </w:footnote>
  <w:footnote w:type="continuationSeparator" w:id="0">
    <w:p w14:paraId="0C273142" w14:textId="77777777" w:rsidR="00B4477E" w:rsidRDefault="00B4477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6592C" w14:textId="2075305F" w:rsidR="000263BF" w:rsidRPr="000263BF" w:rsidRDefault="000263BF" w:rsidP="0083260B">
                          <w:pP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</w:pPr>
                          <w:r w:rsidRPr="000263B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Proyecto Extraordinario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66592C" w14:textId="2075305F" w:rsidR="000263BF" w:rsidRPr="000263BF" w:rsidRDefault="000263BF" w:rsidP="0083260B">
                    <w:pP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</w:pPr>
                    <w:r w:rsidRPr="000263B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Proyecto Extraordinario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7722"/>
    <w:multiLevelType w:val="hybridMultilevel"/>
    <w:tmpl w:val="3FA61A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F4C42"/>
    <w:multiLevelType w:val="hybridMultilevel"/>
    <w:tmpl w:val="10EC9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5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7"/>
  </w:num>
  <w:num w:numId="30">
    <w:abstractNumId w:val="15"/>
  </w:num>
  <w:num w:numId="31">
    <w:abstractNumId w:val="4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263BF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A4D05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9B1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3260B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477E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B2C7D-F50B-C447-9999-10A3BC45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246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2018-06-26T16:29:00Z</dcterms:modified>
</cp:coreProperties>
</file>