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2BA0012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  <w:r w:rsidRPr="006E79F0">
        <w:rPr>
          <w:rFonts w:ascii="Verdana" w:hAnsi="Verdana"/>
          <w:sz w:val="24"/>
          <w:szCs w:val="24"/>
        </w:rPr>
        <w:t>Elabora un collage en donde expreses el concepto de Medio Ambiente desde tu perspectiva y de acuerdo a lo que has aprendido hasta este momento. Realiza el collage en una filmina de PowerPoint y envíalo por medio de la Plataforma Virtual.</w:t>
      </w:r>
    </w:p>
    <w:p w14:paraId="14A1A6D5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</w:p>
    <w:p w14:paraId="1889E943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  <w:r w:rsidRPr="006E79F0">
        <w:rPr>
          <w:rFonts w:ascii="Verdana" w:hAnsi="Verdana"/>
          <w:sz w:val="24"/>
          <w:szCs w:val="24"/>
        </w:rPr>
        <w:t>Luego de que hayas terminado de elaborar tu collage, en otra diapositiva dentro del mismo archivo de PowerPoint, elabora tus propias conclusiones a la situación actual del Medio Ambiente.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p w14:paraId="701BEA38" w14:textId="77777777" w:rsidR="006E79F0" w:rsidRDefault="006E79F0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W w:w="2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</w:tblGrid>
      <w:tr w:rsidR="006E79F0" w:rsidRPr="001B6CFB" w14:paraId="51F0EE22" w14:textId="77777777" w:rsidTr="006E79F0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8A5" w14:textId="77777777" w:rsidR="006E79F0" w:rsidRPr="006E79F0" w:rsidRDefault="006E79F0" w:rsidP="006F1C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E79F0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E79F0" w:rsidRPr="001B6CFB" w14:paraId="618B7B4D" w14:textId="77777777" w:rsidTr="006F1C40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6280" w14:textId="77777777" w:rsidR="006E79F0" w:rsidRPr="006E79F0" w:rsidRDefault="006E79F0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 xml:space="preserve">Contenido representado de forma organizada, vistosa y coherente de acuerdo a lo abordado anteriormente. </w:t>
            </w:r>
          </w:p>
        </w:tc>
      </w:tr>
      <w:tr w:rsidR="006E79F0" w:rsidRPr="001B6CFB" w14:paraId="67ECBD25" w14:textId="77777777" w:rsidTr="006F1C40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18A8" w14:textId="77777777" w:rsidR="006E79F0" w:rsidRPr="006E79F0" w:rsidRDefault="006E79F0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 xml:space="preserve">Conclusiones. </w:t>
            </w:r>
          </w:p>
        </w:tc>
      </w:tr>
      <w:tr w:rsidR="006E79F0" w:rsidRPr="00C02E27" w14:paraId="12AE897B" w14:textId="77777777" w:rsidTr="006E79F0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25AA" w14:textId="7BD7EE53" w:rsidR="006E79F0" w:rsidRPr="006E79F0" w:rsidRDefault="006E79F0" w:rsidP="006E79F0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694DB8EA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Nombre_E_</w:t>
      </w:r>
      <w:r w:rsidR="00984944">
        <w:rPr>
          <w:rFonts w:ascii="Verdana" w:hAnsi="Verdana"/>
          <w:b/>
          <w:i/>
          <w:sz w:val="24"/>
          <w:szCs w:val="24"/>
        </w:rPr>
        <w:t>Collage</w:t>
      </w:r>
      <w:r>
        <w:rPr>
          <w:rFonts w:ascii="Verdana" w:hAnsi="Verdana"/>
          <w:b/>
          <w:i/>
          <w:sz w:val="24"/>
          <w:szCs w:val="24"/>
        </w:rPr>
        <w:t>_</w:t>
      </w:r>
      <w:r w:rsidR="00984944">
        <w:rPr>
          <w:rFonts w:ascii="Verdana" w:hAnsi="Verdana"/>
          <w:b/>
          <w:i/>
          <w:sz w:val="24"/>
          <w:szCs w:val="24"/>
        </w:rPr>
        <w:t>Medio_Ambiente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AD5092A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Collage Medio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AD5092A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Collage Medio Ambiente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EA250-1BBA-4E40-9E26-CD3A21F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</cp:revision>
  <cp:lastPrinted>2014-04-08T23:41:00Z</cp:lastPrinted>
  <dcterms:created xsi:type="dcterms:W3CDTF">2017-01-31T08:50:00Z</dcterms:created>
  <dcterms:modified xsi:type="dcterms:W3CDTF">2017-01-31T08:50:00Z</dcterms:modified>
</cp:coreProperties>
</file>