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ACC11" w14:textId="77777777" w:rsidR="00CF6184" w:rsidRPr="00CD35C1" w:rsidRDefault="00CF6184" w:rsidP="00372C53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5F008C7A" w14:textId="77777777" w:rsidR="00C2745C" w:rsidRPr="00CD35C1" w:rsidRDefault="00C2745C" w:rsidP="00C2745C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CD35C1">
        <w:rPr>
          <w:rFonts w:ascii="Verdana" w:hAnsi="Verdana" w:cs="Calibri"/>
          <w:b/>
          <w:sz w:val="24"/>
          <w:szCs w:val="24"/>
          <w:lang w:val="en-US"/>
        </w:rPr>
        <w:t xml:space="preserve">Write corresponding </w:t>
      </w:r>
      <w:r w:rsidRPr="00CD35C1">
        <w:rPr>
          <w:rFonts w:ascii="Verdana" w:hAnsi="Verdana" w:cs="Calibri"/>
          <w:b/>
          <w:i/>
          <w:sz w:val="24"/>
          <w:szCs w:val="24"/>
          <w:u w:val="single"/>
          <w:lang w:val="en-US"/>
        </w:rPr>
        <w:t>base form</w:t>
      </w:r>
      <w:r w:rsidRPr="00CD35C1">
        <w:rPr>
          <w:rFonts w:ascii="Verdana" w:hAnsi="Verdana" w:cs="Calibri"/>
          <w:b/>
          <w:sz w:val="24"/>
          <w:szCs w:val="24"/>
          <w:lang w:val="en-US"/>
        </w:rPr>
        <w:t xml:space="preserve"> verb. </w:t>
      </w:r>
    </w:p>
    <w:tbl>
      <w:tblPr>
        <w:tblStyle w:val="Sombreadoclaro-nfasis1"/>
        <w:tblpPr w:leftFromText="141" w:rightFromText="141" w:vertAnchor="text" w:horzAnchor="page" w:tblpXSpec="center" w:tblpY="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5203"/>
      </w:tblGrid>
      <w:tr w:rsidR="00C2745C" w:rsidRPr="00CD35C1" w14:paraId="57FB6003" w14:textId="77777777" w:rsidTr="00742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1A0EA5" w14:textId="77777777" w:rsidR="00C2745C" w:rsidRPr="00CD35C1" w:rsidRDefault="00C2745C" w:rsidP="0074210D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  <w:lang w:val="en-US"/>
              </w:rPr>
            </w:pPr>
            <w:r w:rsidRPr="00CD35C1">
              <w:rPr>
                <w:rFonts w:ascii="Verdana" w:hAnsi="Verdana" w:cs="Calibri"/>
                <w:sz w:val="24"/>
                <w:szCs w:val="24"/>
                <w:lang w:val="en-US"/>
              </w:rPr>
              <w:t>BASE FORM VERBS</w:t>
            </w:r>
          </w:p>
        </w:tc>
        <w:tc>
          <w:tcPr>
            <w:tcW w:w="24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B0A01E" w14:textId="77777777" w:rsidR="00C2745C" w:rsidRPr="00CD35C1" w:rsidRDefault="00C2745C" w:rsidP="007421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n-US"/>
              </w:rPr>
            </w:pPr>
            <w:r w:rsidRPr="00CD35C1"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  <w:t>PAST FORM VERBS</w:t>
            </w:r>
          </w:p>
        </w:tc>
      </w:tr>
      <w:tr w:rsidR="00C2745C" w:rsidRPr="00CD35C1" w14:paraId="23D1DC61" w14:textId="77777777" w:rsidTr="000C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  <w:tcBorders>
              <w:left w:val="none" w:sz="0" w:space="0" w:color="auto"/>
              <w:right w:val="none" w:sz="0" w:space="0" w:color="auto"/>
            </w:tcBorders>
          </w:tcPr>
          <w:p w14:paraId="619F2702" w14:textId="77777777" w:rsidR="00C2745C" w:rsidRPr="00CD35C1" w:rsidRDefault="00C2745C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Take</w:t>
            </w:r>
          </w:p>
        </w:tc>
        <w:tc>
          <w:tcPr>
            <w:tcW w:w="2496" w:type="pct"/>
            <w:tcBorders>
              <w:left w:val="none" w:sz="0" w:space="0" w:color="auto"/>
              <w:right w:val="none" w:sz="0" w:space="0" w:color="auto"/>
            </w:tcBorders>
          </w:tcPr>
          <w:p w14:paraId="31A8625A" w14:textId="4697C579" w:rsidR="00C2745C" w:rsidRPr="00CD35C1" w:rsidRDefault="00C2745C" w:rsidP="00C274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i/>
                <w:sz w:val="24"/>
                <w:szCs w:val="24"/>
                <w:lang w:val="en-US"/>
              </w:rPr>
            </w:pPr>
          </w:p>
        </w:tc>
      </w:tr>
      <w:tr w:rsidR="00C2745C" w:rsidRPr="00CD35C1" w14:paraId="42ECAFBB" w14:textId="77777777" w:rsidTr="000C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</w:tcPr>
          <w:p w14:paraId="45004C3B" w14:textId="77777777" w:rsidR="00C2745C" w:rsidRPr="00CD35C1" w:rsidRDefault="00C2745C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Have</w:t>
            </w:r>
          </w:p>
        </w:tc>
        <w:tc>
          <w:tcPr>
            <w:tcW w:w="2496" w:type="pct"/>
          </w:tcPr>
          <w:p w14:paraId="377948DA" w14:textId="477F8514" w:rsidR="00C2745C" w:rsidRPr="00CD35C1" w:rsidRDefault="00C2745C" w:rsidP="00C274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  <w:tr w:rsidR="00C2745C" w:rsidRPr="00CD35C1" w14:paraId="0D21EC14" w14:textId="77777777" w:rsidTr="000C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  <w:tcBorders>
              <w:left w:val="none" w:sz="0" w:space="0" w:color="auto"/>
              <w:right w:val="none" w:sz="0" w:space="0" w:color="auto"/>
            </w:tcBorders>
          </w:tcPr>
          <w:p w14:paraId="0D1E7F4A" w14:textId="21FEBFE9" w:rsidR="00C2745C" w:rsidRPr="00CD35C1" w:rsidRDefault="000C60DE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K</w:t>
            </w:r>
            <w:r w:rsidR="00C2745C" w:rsidRPr="00CD35C1">
              <w:rPr>
                <w:rFonts w:ascii="Verdana" w:hAnsi="Verdana" w:cs="Calibri"/>
                <w:lang w:val="en-US"/>
              </w:rPr>
              <w:t>now</w:t>
            </w:r>
          </w:p>
        </w:tc>
        <w:tc>
          <w:tcPr>
            <w:tcW w:w="2496" w:type="pct"/>
            <w:tcBorders>
              <w:left w:val="none" w:sz="0" w:space="0" w:color="auto"/>
              <w:right w:val="none" w:sz="0" w:space="0" w:color="auto"/>
            </w:tcBorders>
          </w:tcPr>
          <w:p w14:paraId="6605F201" w14:textId="02212D1B" w:rsidR="00C2745C" w:rsidRPr="00CD35C1" w:rsidRDefault="00C2745C" w:rsidP="00C274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  <w:tr w:rsidR="00C2745C" w:rsidRPr="00CD35C1" w14:paraId="621F43AF" w14:textId="77777777" w:rsidTr="000C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</w:tcPr>
          <w:p w14:paraId="696A7B54" w14:textId="54E3D0E3" w:rsidR="00C2745C" w:rsidRPr="00CD35C1" w:rsidRDefault="000C60DE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B</w:t>
            </w:r>
            <w:r w:rsidR="00C2745C" w:rsidRPr="00CD35C1">
              <w:rPr>
                <w:rFonts w:ascii="Verdana" w:hAnsi="Verdana" w:cs="Calibri"/>
                <w:lang w:val="en-US"/>
              </w:rPr>
              <w:t>e</w:t>
            </w:r>
          </w:p>
        </w:tc>
        <w:tc>
          <w:tcPr>
            <w:tcW w:w="2496" w:type="pct"/>
          </w:tcPr>
          <w:p w14:paraId="350A2AF8" w14:textId="4DCC1A4F" w:rsidR="00C2745C" w:rsidRPr="00CD35C1" w:rsidRDefault="00C2745C" w:rsidP="00C274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  <w:tr w:rsidR="00C2745C" w:rsidRPr="00CD35C1" w14:paraId="2477EB30" w14:textId="77777777" w:rsidTr="000C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  <w:tcBorders>
              <w:left w:val="none" w:sz="0" w:space="0" w:color="auto"/>
              <w:right w:val="none" w:sz="0" w:space="0" w:color="auto"/>
            </w:tcBorders>
          </w:tcPr>
          <w:p w14:paraId="64747760" w14:textId="76CC6027" w:rsidR="00C2745C" w:rsidRPr="00CD35C1" w:rsidRDefault="000C60DE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L</w:t>
            </w:r>
            <w:r w:rsidR="00C2745C" w:rsidRPr="00CD35C1">
              <w:rPr>
                <w:rFonts w:ascii="Verdana" w:hAnsi="Verdana" w:cs="Calibri"/>
                <w:lang w:val="en-US"/>
              </w:rPr>
              <w:t>ike</w:t>
            </w:r>
          </w:p>
        </w:tc>
        <w:tc>
          <w:tcPr>
            <w:tcW w:w="2496" w:type="pct"/>
            <w:tcBorders>
              <w:left w:val="none" w:sz="0" w:space="0" w:color="auto"/>
              <w:right w:val="none" w:sz="0" w:space="0" w:color="auto"/>
            </w:tcBorders>
          </w:tcPr>
          <w:p w14:paraId="63147FCE" w14:textId="2A1A16B4" w:rsidR="00C2745C" w:rsidRPr="00CD35C1" w:rsidRDefault="00C2745C" w:rsidP="00C274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  <w:tr w:rsidR="00C2745C" w:rsidRPr="00CD35C1" w14:paraId="066F87F5" w14:textId="77777777" w:rsidTr="000C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</w:tcPr>
          <w:p w14:paraId="278652C0" w14:textId="04F39681" w:rsidR="00C2745C" w:rsidRPr="00CD35C1" w:rsidRDefault="000C60DE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E</w:t>
            </w:r>
            <w:r w:rsidR="00C2745C" w:rsidRPr="00CD35C1">
              <w:rPr>
                <w:rFonts w:ascii="Verdana" w:hAnsi="Verdana" w:cs="Calibri"/>
                <w:lang w:val="en-US"/>
              </w:rPr>
              <w:t>xplain</w:t>
            </w:r>
          </w:p>
        </w:tc>
        <w:tc>
          <w:tcPr>
            <w:tcW w:w="2496" w:type="pct"/>
          </w:tcPr>
          <w:p w14:paraId="67216012" w14:textId="45E5C53E" w:rsidR="00C2745C" w:rsidRPr="00CD35C1" w:rsidRDefault="00C2745C" w:rsidP="00C274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  <w:tr w:rsidR="00C2745C" w:rsidRPr="00CD35C1" w14:paraId="20AC6C31" w14:textId="77777777" w:rsidTr="000C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  <w:tcBorders>
              <w:left w:val="none" w:sz="0" w:space="0" w:color="auto"/>
              <w:right w:val="none" w:sz="0" w:space="0" w:color="auto"/>
            </w:tcBorders>
          </w:tcPr>
          <w:p w14:paraId="7FBF6751" w14:textId="58A6B7E4" w:rsidR="00C2745C" w:rsidRPr="00CD35C1" w:rsidRDefault="000C60DE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A</w:t>
            </w:r>
            <w:r w:rsidR="00C2745C" w:rsidRPr="00CD35C1">
              <w:rPr>
                <w:rFonts w:ascii="Verdana" w:hAnsi="Verdana" w:cs="Calibri"/>
                <w:lang w:val="en-US"/>
              </w:rPr>
              <w:t>nswer</w:t>
            </w:r>
          </w:p>
        </w:tc>
        <w:tc>
          <w:tcPr>
            <w:tcW w:w="2496" w:type="pct"/>
            <w:tcBorders>
              <w:left w:val="none" w:sz="0" w:space="0" w:color="auto"/>
              <w:right w:val="none" w:sz="0" w:space="0" w:color="auto"/>
            </w:tcBorders>
          </w:tcPr>
          <w:p w14:paraId="6CEB79CC" w14:textId="1ACCAACD" w:rsidR="00C2745C" w:rsidRPr="00CD35C1" w:rsidRDefault="00C2745C" w:rsidP="00C274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  <w:tr w:rsidR="00C2745C" w:rsidRPr="00CD35C1" w14:paraId="4E8F60A7" w14:textId="77777777" w:rsidTr="000C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</w:tcPr>
          <w:p w14:paraId="11BF48A1" w14:textId="2F8E6C63" w:rsidR="00C2745C" w:rsidRPr="00CD35C1" w:rsidRDefault="000C60DE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C</w:t>
            </w:r>
            <w:r w:rsidR="00C2745C" w:rsidRPr="00CD35C1">
              <w:rPr>
                <w:rFonts w:ascii="Verdana" w:hAnsi="Verdana" w:cs="Calibri"/>
                <w:lang w:val="en-US"/>
              </w:rPr>
              <w:t>arry</w:t>
            </w:r>
          </w:p>
        </w:tc>
        <w:tc>
          <w:tcPr>
            <w:tcW w:w="2496" w:type="pct"/>
          </w:tcPr>
          <w:p w14:paraId="7251FE22" w14:textId="38C134B1" w:rsidR="00C2745C" w:rsidRPr="00CD35C1" w:rsidRDefault="00C2745C" w:rsidP="00C274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  <w:tr w:rsidR="00C2745C" w:rsidRPr="00CD35C1" w14:paraId="42823417" w14:textId="77777777" w:rsidTr="000C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  <w:tcBorders>
              <w:left w:val="none" w:sz="0" w:space="0" w:color="auto"/>
              <w:right w:val="none" w:sz="0" w:space="0" w:color="auto"/>
            </w:tcBorders>
          </w:tcPr>
          <w:p w14:paraId="6D7BBBB6" w14:textId="20CBAF1F" w:rsidR="00C2745C" w:rsidRPr="00CD35C1" w:rsidRDefault="000C60DE" w:rsidP="00C2745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>S</w:t>
            </w:r>
            <w:r w:rsidR="00C2745C" w:rsidRPr="00CD35C1">
              <w:rPr>
                <w:rFonts w:ascii="Verdana" w:hAnsi="Verdana" w:cs="Calibri"/>
                <w:lang w:val="en-US"/>
              </w:rPr>
              <w:t>tay</w:t>
            </w:r>
          </w:p>
        </w:tc>
        <w:tc>
          <w:tcPr>
            <w:tcW w:w="2496" w:type="pct"/>
            <w:tcBorders>
              <w:left w:val="none" w:sz="0" w:space="0" w:color="auto"/>
              <w:right w:val="none" w:sz="0" w:space="0" w:color="auto"/>
            </w:tcBorders>
          </w:tcPr>
          <w:p w14:paraId="3EDD152D" w14:textId="670F494F" w:rsidR="00C2745C" w:rsidRPr="00CD35C1" w:rsidRDefault="00C2745C" w:rsidP="00C274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  <w:tr w:rsidR="00C2745C" w:rsidRPr="00CD35C1" w14:paraId="61B08BBF" w14:textId="77777777" w:rsidTr="000C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pct"/>
          </w:tcPr>
          <w:p w14:paraId="181540E8" w14:textId="3879B73C" w:rsidR="00C2745C" w:rsidRPr="00CD35C1" w:rsidRDefault="000C60DE" w:rsidP="00C2745C">
            <w:pPr>
              <w:pStyle w:val="Prrafodelista"/>
              <w:numPr>
                <w:ilvl w:val="0"/>
                <w:numId w:val="34"/>
              </w:numPr>
              <w:ind w:left="567"/>
              <w:jc w:val="both"/>
              <w:rPr>
                <w:rFonts w:ascii="Verdana" w:hAnsi="Verdana" w:cs="Calibri"/>
                <w:b w:val="0"/>
                <w:lang w:val="en-US"/>
              </w:rPr>
            </w:pPr>
            <w:r w:rsidRPr="00CD35C1">
              <w:rPr>
                <w:rFonts w:ascii="Verdana" w:hAnsi="Verdana" w:cs="Calibri"/>
                <w:lang w:val="en-US"/>
              </w:rPr>
              <w:t xml:space="preserve"> L</w:t>
            </w:r>
            <w:r w:rsidR="00C2745C" w:rsidRPr="00CD35C1">
              <w:rPr>
                <w:rFonts w:ascii="Verdana" w:hAnsi="Verdana" w:cs="Calibri"/>
                <w:lang w:val="en-US"/>
              </w:rPr>
              <w:t>ove</w:t>
            </w:r>
          </w:p>
        </w:tc>
        <w:tc>
          <w:tcPr>
            <w:tcW w:w="2496" w:type="pct"/>
          </w:tcPr>
          <w:p w14:paraId="0267C300" w14:textId="0BBC01A5" w:rsidR="00C2745C" w:rsidRPr="00CD35C1" w:rsidRDefault="00C2745C" w:rsidP="00C274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</w:tbl>
    <w:p w14:paraId="4CEE19CC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656077CE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40E10BBA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148BBC02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4FB85F9C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6F38B711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6DD3E762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75607D21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11AD55CD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  <w:bookmarkStart w:id="0" w:name="_GoBack"/>
      <w:bookmarkEnd w:id="0"/>
    </w:p>
    <w:p w14:paraId="41C141DC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2E086B17" w14:textId="77777777" w:rsidR="00C2745C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5291BFC0" w14:textId="77777777" w:rsidR="00CD35C1" w:rsidRPr="00CD35C1" w:rsidRDefault="00CD35C1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56DDF7D1" w14:textId="77777777" w:rsidR="00C2745C" w:rsidRPr="00CD35C1" w:rsidRDefault="00C2745C" w:rsidP="00C2745C">
      <w:pPr>
        <w:jc w:val="both"/>
        <w:rPr>
          <w:rFonts w:ascii="Verdana" w:hAnsi="Verdana" w:cs="Calibri"/>
          <w:b/>
          <w:sz w:val="24"/>
          <w:szCs w:val="24"/>
        </w:rPr>
      </w:pPr>
      <w:r w:rsidRPr="00CD35C1">
        <w:rPr>
          <w:rFonts w:ascii="Verdana" w:hAnsi="Verdana" w:cs="Calibri"/>
          <w:b/>
          <w:sz w:val="24"/>
          <w:szCs w:val="24"/>
        </w:rPr>
        <w:t xml:space="preserve">How about you? What did you do yesterday? Write 5 examples of </w:t>
      </w:r>
      <w:r w:rsidRPr="00CD35C1">
        <w:rPr>
          <w:rFonts w:ascii="Verdana" w:hAnsi="Verdana" w:cs="Calibri"/>
          <w:b/>
          <w:sz w:val="24"/>
          <w:szCs w:val="24"/>
          <w:u w:val="single"/>
        </w:rPr>
        <w:t>affirmative sentences.</w:t>
      </w:r>
    </w:p>
    <w:p w14:paraId="1C78E51E" w14:textId="77777777" w:rsidR="00C2745C" w:rsidRPr="00CD35C1" w:rsidRDefault="00C2745C" w:rsidP="00C2745C">
      <w:pPr>
        <w:jc w:val="both"/>
        <w:rPr>
          <w:rFonts w:ascii="Verdana" w:hAnsi="Verdana" w:cs="Calibri"/>
          <w:b/>
          <w:sz w:val="24"/>
          <w:szCs w:val="24"/>
        </w:rPr>
      </w:pPr>
      <w:r w:rsidRPr="00CD35C1">
        <w:rPr>
          <w:rFonts w:ascii="Verdana" w:hAnsi="Verdana" w:cs="Calibri"/>
          <w:b/>
          <w:sz w:val="24"/>
          <w:szCs w:val="24"/>
        </w:rPr>
        <w:t xml:space="preserve">Follow this pattern for </w:t>
      </w:r>
      <w:r w:rsidRPr="00CD35C1">
        <w:rPr>
          <w:rFonts w:ascii="Verdana" w:hAnsi="Verdana" w:cs="Calibri"/>
          <w:b/>
          <w:sz w:val="24"/>
          <w:szCs w:val="24"/>
          <w:u w:val="single"/>
        </w:rPr>
        <w:t>affirmative sentences</w:t>
      </w:r>
      <w:r w:rsidRPr="00CD35C1">
        <w:rPr>
          <w:rFonts w:ascii="Verdana" w:hAnsi="Verdana" w:cs="Calibri"/>
          <w:b/>
          <w:sz w:val="24"/>
          <w:szCs w:val="24"/>
        </w:rPr>
        <w:t xml:space="preserve">:    </w:t>
      </w:r>
    </w:p>
    <w:p w14:paraId="64FA81B8" w14:textId="77777777" w:rsidR="00C2745C" w:rsidRPr="00CD35C1" w:rsidRDefault="00C2745C" w:rsidP="00C2745C">
      <w:pPr>
        <w:jc w:val="both"/>
        <w:rPr>
          <w:rFonts w:ascii="Verdana" w:hAnsi="Verdana" w:cs="Calibri"/>
          <w:b/>
          <w:sz w:val="24"/>
          <w:szCs w:val="24"/>
        </w:rPr>
      </w:pPr>
      <w:r w:rsidRPr="00CD35C1">
        <w:rPr>
          <w:rFonts w:ascii="Verdana" w:hAnsi="Verdana" w:cs="Calibri"/>
          <w:b/>
          <w:sz w:val="24"/>
          <w:szCs w:val="24"/>
        </w:rPr>
        <w:t xml:space="preserve"> (</w:t>
      </w:r>
      <w:r w:rsidRPr="00CD35C1">
        <w:rPr>
          <w:rFonts w:ascii="Verdana" w:hAnsi="Verdana" w:cs="Calibri"/>
          <w:b/>
          <w:color w:val="4F81BD" w:themeColor="accent1"/>
          <w:sz w:val="24"/>
          <w:szCs w:val="24"/>
        </w:rPr>
        <w:t xml:space="preserve">Subject </w:t>
      </w:r>
      <w:r w:rsidRPr="00CD35C1">
        <w:rPr>
          <w:rFonts w:ascii="Verdana" w:hAnsi="Verdana" w:cs="Calibri"/>
          <w:b/>
          <w:sz w:val="24"/>
          <w:szCs w:val="24"/>
        </w:rPr>
        <w:t xml:space="preserve">+ </w:t>
      </w:r>
      <w:r w:rsidRPr="00CD35C1">
        <w:rPr>
          <w:rFonts w:ascii="Verdana" w:hAnsi="Verdana" w:cs="Calibri"/>
          <w:b/>
          <w:color w:val="FF0000"/>
          <w:sz w:val="24"/>
          <w:szCs w:val="24"/>
        </w:rPr>
        <w:t xml:space="preserve">verb in past tense </w:t>
      </w:r>
      <w:r w:rsidRPr="00CD35C1">
        <w:rPr>
          <w:rFonts w:ascii="Verdana" w:hAnsi="Verdana" w:cs="Calibri"/>
          <w:b/>
          <w:sz w:val="24"/>
          <w:szCs w:val="24"/>
        </w:rPr>
        <w:t>+ complement)</w:t>
      </w:r>
    </w:p>
    <w:p w14:paraId="794F572B" w14:textId="77777777" w:rsidR="00C2745C" w:rsidRPr="00CD35C1" w:rsidRDefault="00C2745C" w:rsidP="00C2745C">
      <w:pPr>
        <w:jc w:val="both"/>
        <w:rPr>
          <w:rFonts w:ascii="Verdana" w:hAnsi="Verdana" w:cs="Calibri"/>
          <w:b/>
          <w:i/>
          <w:sz w:val="24"/>
          <w:szCs w:val="24"/>
        </w:rPr>
      </w:pPr>
      <w:r w:rsidRPr="00CD35C1">
        <w:rPr>
          <w:rFonts w:ascii="Verdana" w:hAnsi="Verdana" w:cs="Calibri"/>
          <w:b/>
          <w:i/>
          <w:sz w:val="24"/>
          <w:szCs w:val="24"/>
        </w:rPr>
        <w:t xml:space="preserve">e.g.    </w:t>
      </w:r>
      <w:r w:rsidRPr="00CD35C1">
        <w:rPr>
          <w:rFonts w:ascii="Verdana" w:hAnsi="Verdana" w:cs="Calibri"/>
          <w:b/>
          <w:i/>
          <w:color w:val="4F81BD" w:themeColor="accent1"/>
          <w:sz w:val="24"/>
          <w:szCs w:val="24"/>
        </w:rPr>
        <w:t>I</w:t>
      </w:r>
      <w:r w:rsidRPr="00CD35C1">
        <w:rPr>
          <w:rFonts w:ascii="Verdana" w:hAnsi="Verdana" w:cs="Calibri"/>
          <w:b/>
          <w:i/>
          <w:sz w:val="24"/>
          <w:szCs w:val="24"/>
        </w:rPr>
        <w:t xml:space="preserve"> </w:t>
      </w:r>
      <w:r w:rsidRPr="00CD35C1">
        <w:rPr>
          <w:rFonts w:ascii="Verdana" w:hAnsi="Verdana" w:cs="Calibri"/>
          <w:b/>
          <w:i/>
          <w:color w:val="FF0000"/>
          <w:sz w:val="24"/>
          <w:szCs w:val="24"/>
        </w:rPr>
        <w:t>worked</w:t>
      </w:r>
      <w:r w:rsidRPr="00CD35C1">
        <w:rPr>
          <w:rFonts w:ascii="Verdana" w:hAnsi="Verdana" w:cs="Calibri"/>
          <w:b/>
          <w:i/>
          <w:sz w:val="24"/>
          <w:szCs w:val="24"/>
        </w:rPr>
        <w:t xml:space="preserve"> in the morning.</w:t>
      </w:r>
    </w:p>
    <w:p w14:paraId="73CFF8F7" w14:textId="77777777" w:rsidR="00C2745C" w:rsidRPr="00CD35C1" w:rsidRDefault="00C2745C" w:rsidP="00C2745C">
      <w:pPr>
        <w:jc w:val="right"/>
        <w:rPr>
          <w:rFonts w:ascii="Verdana" w:hAnsi="Verdana"/>
          <w:i/>
          <w:color w:val="E36C0A" w:themeColor="accent6" w:themeShade="BF"/>
          <w:sz w:val="24"/>
          <w:szCs w:val="24"/>
          <w:lang w:val="en-US"/>
        </w:rPr>
      </w:pPr>
    </w:p>
    <w:p w14:paraId="0C8F0EC0" w14:textId="77777777" w:rsidR="00C2745C" w:rsidRPr="00CD35C1" w:rsidRDefault="00C2745C" w:rsidP="00C2745C">
      <w:pPr>
        <w:jc w:val="both"/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</w:p>
    <w:tbl>
      <w:tblPr>
        <w:tblStyle w:val="Sombreadoclaro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75"/>
        <w:gridCol w:w="9747"/>
      </w:tblGrid>
      <w:tr w:rsidR="0074210D" w:rsidRPr="00CD35C1" w14:paraId="2967F6D3" w14:textId="77777777" w:rsidTr="00742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36DCF2" w14:textId="5702E55F" w:rsidR="0074210D" w:rsidRPr="00CD35C1" w:rsidRDefault="0074210D" w:rsidP="0074210D">
            <w:pPr>
              <w:spacing w:line="240" w:lineRule="auto"/>
              <w:jc w:val="center"/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</w:pPr>
            <w:proofErr w:type="gramStart"/>
            <w:r w:rsidRPr="00CD35C1"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  <w:t>1.-</w:t>
            </w:r>
            <w:proofErr w:type="gramEnd"/>
          </w:p>
        </w:tc>
        <w:tc>
          <w:tcPr>
            <w:tcW w:w="9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EC7597" w14:textId="30D7A08C" w:rsidR="0074210D" w:rsidRPr="00CD35C1" w:rsidRDefault="0074210D" w:rsidP="00C274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  <w:tr w:rsidR="0074210D" w:rsidRPr="00CD35C1" w14:paraId="6138B2BD" w14:textId="77777777" w:rsidTr="0074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9FEB515" w14:textId="25265A4F" w:rsidR="0074210D" w:rsidRPr="00CD35C1" w:rsidRDefault="0074210D" w:rsidP="0074210D">
            <w:pPr>
              <w:spacing w:line="240" w:lineRule="auto"/>
              <w:jc w:val="center"/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</w:pPr>
            <w:proofErr w:type="gramStart"/>
            <w:r w:rsidRPr="00CD35C1"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  <w:t>2.-</w:t>
            </w:r>
            <w:proofErr w:type="gramEnd"/>
          </w:p>
        </w:tc>
        <w:tc>
          <w:tcPr>
            <w:tcW w:w="9747" w:type="dxa"/>
            <w:tcBorders>
              <w:left w:val="none" w:sz="0" w:space="0" w:color="auto"/>
              <w:right w:val="none" w:sz="0" w:space="0" w:color="auto"/>
            </w:tcBorders>
          </w:tcPr>
          <w:p w14:paraId="1474D5BF" w14:textId="62C711B2" w:rsidR="0074210D" w:rsidRPr="00CD35C1" w:rsidRDefault="0074210D" w:rsidP="00C274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  <w:tr w:rsidR="0074210D" w:rsidRPr="00CD35C1" w14:paraId="14E6BA09" w14:textId="77777777" w:rsidTr="0074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75B69DD" w14:textId="4B6358A6" w:rsidR="0074210D" w:rsidRPr="00CD35C1" w:rsidRDefault="0074210D" w:rsidP="0074210D">
            <w:pPr>
              <w:spacing w:line="240" w:lineRule="auto"/>
              <w:jc w:val="center"/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</w:pPr>
            <w:proofErr w:type="gramStart"/>
            <w:r w:rsidRPr="00CD35C1"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  <w:t>3.-</w:t>
            </w:r>
            <w:proofErr w:type="gramEnd"/>
          </w:p>
        </w:tc>
        <w:tc>
          <w:tcPr>
            <w:tcW w:w="9747" w:type="dxa"/>
          </w:tcPr>
          <w:p w14:paraId="572DD8E5" w14:textId="0B758AD3" w:rsidR="0074210D" w:rsidRPr="00CD35C1" w:rsidRDefault="0074210D" w:rsidP="00C274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  <w:tr w:rsidR="0074210D" w:rsidRPr="00CD35C1" w14:paraId="0EB07298" w14:textId="77777777" w:rsidTr="0074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74F6CC4" w14:textId="3D4CAAE0" w:rsidR="0074210D" w:rsidRPr="00CD35C1" w:rsidRDefault="0074210D" w:rsidP="0074210D">
            <w:pPr>
              <w:spacing w:line="240" w:lineRule="auto"/>
              <w:jc w:val="center"/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</w:pPr>
            <w:proofErr w:type="gramStart"/>
            <w:r w:rsidRPr="00CD35C1"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  <w:t>4.-</w:t>
            </w:r>
            <w:proofErr w:type="gramEnd"/>
          </w:p>
        </w:tc>
        <w:tc>
          <w:tcPr>
            <w:tcW w:w="9747" w:type="dxa"/>
            <w:tcBorders>
              <w:left w:val="none" w:sz="0" w:space="0" w:color="auto"/>
              <w:right w:val="none" w:sz="0" w:space="0" w:color="auto"/>
            </w:tcBorders>
          </w:tcPr>
          <w:p w14:paraId="727BB3DF" w14:textId="48F91961" w:rsidR="0074210D" w:rsidRPr="00CD35C1" w:rsidRDefault="0074210D" w:rsidP="00C274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  <w:tr w:rsidR="0074210D" w:rsidRPr="00CD35C1" w14:paraId="1419E684" w14:textId="77777777" w:rsidTr="0074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E442316" w14:textId="414433A8" w:rsidR="0074210D" w:rsidRPr="00CD35C1" w:rsidRDefault="0074210D" w:rsidP="0074210D">
            <w:pPr>
              <w:spacing w:line="240" w:lineRule="auto"/>
              <w:jc w:val="center"/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</w:pPr>
            <w:proofErr w:type="gramStart"/>
            <w:r w:rsidRPr="00CD35C1">
              <w:rPr>
                <w:rFonts w:ascii="Verdana" w:hAnsi="Verdana" w:cs="Calibri"/>
                <w:color w:val="auto"/>
                <w:sz w:val="24"/>
                <w:szCs w:val="24"/>
                <w:lang w:val="en-US"/>
              </w:rPr>
              <w:t>5.-</w:t>
            </w:r>
            <w:proofErr w:type="gramEnd"/>
          </w:p>
        </w:tc>
        <w:tc>
          <w:tcPr>
            <w:tcW w:w="9747" w:type="dxa"/>
          </w:tcPr>
          <w:p w14:paraId="2228D902" w14:textId="5D0C5C77" w:rsidR="0074210D" w:rsidRPr="00CD35C1" w:rsidRDefault="0074210D" w:rsidP="00C274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</w:tbl>
    <w:p w14:paraId="68529627" w14:textId="77777777" w:rsidR="000C60DE" w:rsidRPr="00CD35C1" w:rsidRDefault="000C60DE" w:rsidP="00C2745C">
      <w:pPr>
        <w:jc w:val="both"/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</w:p>
    <w:p w14:paraId="0866D575" w14:textId="77777777" w:rsidR="000C60DE" w:rsidRPr="00CD35C1" w:rsidRDefault="000C60DE" w:rsidP="00C2745C">
      <w:pPr>
        <w:jc w:val="both"/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</w:p>
    <w:p w14:paraId="6C178C31" w14:textId="77777777" w:rsidR="000C60DE" w:rsidRPr="00CD35C1" w:rsidRDefault="000C60DE" w:rsidP="00C2745C">
      <w:pPr>
        <w:jc w:val="both"/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</w:p>
    <w:p w14:paraId="50EE83B1" w14:textId="77777777" w:rsidR="00CD35C1" w:rsidRPr="00CD35C1" w:rsidRDefault="00CD35C1" w:rsidP="00CD35C1">
      <w:pPr>
        <w:pStyle w:val="Sinespaciado"/>
        <w:jc w:val="right"/>
        <w:rPr>
          <w:rFonts w:ascii="Verdana" w:hAnsi="Verdana"/>
          <w:sz w:val="24"/>
          <w:szCs w:val="24"/>
        </w:rPr>
      </w:pPr>
      <w:r w:rsidRPr="00CD35C1">
        <w:rPr>
          <w:rFonts w:ascii="Verdana" w:hAnsi="Verdana"/>
          <w:sz w:val="24"/>
          <w:szCs w:val="24"/>
        </w:rPr>
        <w:t>Send it through Virtual Platform.</w:t>
      </w:r>
    </w:p>
    <w:p w14:paraId="693EF0C5" w14:textId="77777777" w:rsidR="00CD35C1" w:rsidRPr="00CD35C1" w:rsidRDefault="00CD35C1" w:rsidP="00CD35C1">
      <w:pPr>
        <w:pStyle w:val="Sinespaciado"/>
        <w:jc w:val="right"/>
        <w:rPr>
          <w:rFonts w:ascii="Verdana" w:hAnsi="Verdana"/>
          <w:sz w:val="24"/>
          <w:szCs w:val="24"/>
        </w:rPr>
      </w:pPr>
      <w:r w:rsidRPr="00CD35C1">
        <w:rPr>
          <w:rFonts w:ascii="Verdana" w:hAnsi="Verdana"/>
          <w:sz w:val="24"/>
          <w:szCs w:val="24"/>
        </w:rPr>
        <w:t>Remember, the name of the file should be:</w:t>
      </w:r>
    </w:p>
    <w:p w14:paraId="05440CCD" w14:textId="76771C9E" w:rsidR="00CD35C1" w:rsidRPr="00CD35C1" w:rsidRDefault="00CD35C1" w:rsidP="00CD35C1">
      <w:pPr>
        <w:jc w:val="right"/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  <w:r w:rsidRPr="00CD35C1">
        <w:rPr>
          <w:rFonts w:ascii="Verdana" w:hAnsi="Verdana" w:cs="Calibri"/>
          <w:b/>
          <w:sz w:val="24"/>
          <w:szCs w:val="24"/>
          <w:lang w:val="en-US"/>
        </w:rPr>
        <w:t xml:space="preserve"> Last </w:t>
      </w:r>
      <w:proofErr w:type="spellStart"/>
      <w:r w:rsidRPr="00CD35C1">
        <w:rPr>
          <w:rFonts w:ascii="Verdana" w:hAnsi="Verdana" w:cs="Calibri"/>
          <w:b/>
          <w:sz w:val="24"/>
          <w:szCs w:val="24"/>
          <w:lang w:val="en-US"/>
        </w:rPr>
        <w:t>Name_Given</w:t>
      </w:r>
      <w:proofErr w:type="spellEnd"/>
      <w:r w:rsidRPr="00CD35C1"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proofErr w:type="spellStart"/>
      <w:r w:rsidRPr="00CD35C1">
        <w:rPr>
          <w:rFonts w:ascii="Verdana" w:hAnsi="Verdana" w:cs="Calibri"/>
          <w:b/>
          <w:sz w:val="24"/>
          <w:szCs w:val="24"/>
          <w:lang w:val="en-US"/>
        </w:rPr>
        <w:t>Name_E_Regular_Irregular_Verbs</w:t>
      </w:r>
      <w:proofErr w:type="spellEnd"/>
    </w:p>
    <w:p w14:paraId="749A501E" w14:textId="5FD18E11" w:rsidR="00C2745C" w:rsidRPr="00CD35C1" w:rsidRDefault="00C2745C" w:rsidP="00CD35C1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sectPr w:rsidR="00C2745C" w:rsidRPr="00CD35C1" w:rsidSect="006E4A17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210D" w:rsidRDefault="0074210D" w:rsidP="000C56E4">
      <w:r>
        <w:separator/>
      </w:r>
    </w:p>
  </w:endnote>
  <w:endnote w:type="continuationSeparator" w:id="0">
    <w:p w14:paraId="03EE6BA2" w14:textId="77777777" w:rsidR="0074210D" w:rsidRDefault="0074210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74210D" w:rsidRDefault="0074210D" w:rsidP="004F555F">
    <w:pPr>
      <w:pStyle w:val="Piedepgina"/>
      <w:ind w:left="-567"/>
    </w:pPr>
    <w:r>
      <w:t xml:space="preserve">            </w:t>
    </w:r>
  </w:p>
  <w:p w14:paraId="70A1A4E4" w14:textId="3A0FE7FC" w:rsidR="0074210D" w:rsidRDefault="0074210D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210D" w:rsidRDefault="0074210D" w:rsidP="000C56E4">
      <w:r>
        <w:separator/>
      </w:r>
    </w:p>
  </w:footnote>
  <w:footnote w:type="continuationSeparator" w:id="0">
    <w:p w14:paraId="143CF59E" w14:textId="77777777" w:rsidR="0074210D" w:rsidRDefault="0074210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4210D" w:rsidRDefault="0074210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78A90" w14:textId="327E8130" w:rsidR="0074210D" w:rsidRPr="00C2745C" w:rsidRDefault="0074210D" w:rsidP="00CF6184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6"/>
                              <w:szCs w:val="84"/>
                              <w:lang w:val="es-ES" w:eastAsia="es-ES"/>
                            </w:rPr>
                          </w:pPr>
                        </w:p>
                        <w:p w14:paraId="36D60A43" w14:textId="28C1E8F9" w:rsidR="0074210D" w:rsidRPr="00C2745C" w:rsidRDefault="0074210D" w:rsidP="00372C53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</w:pPr>
                          <w:proofErr w:type="spellStart"/>
                          <w:r w:rsidRPr="00C2745C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Pr="00C2745C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 xml:space="preserve">: Regular and Irregular </w:t>
                          </w:r>
                          <w:proofErr w:type="spellStart"/>
                          <w:r w:rsidRPr="00C2745C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Verbs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1F078A90" w14:textId="327E8130" w:rsidR="0074210D" w:rsidRPr="00C2745C" w:rsidRDefault="0074210D" w:rsidP="00CF6184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6"/>
                        <w:szCs w:val="84"/>
                        <w:lang w:val="es-ES" w:eastAsia="es-ES"/>
                      </w:rPr>
                    </w:pPr>
                  </w:p>
                  <w:p w14:paraId="36D60A43" w14:textId="28C1E8F9" w:rsidR="0074210D" w:rsidRPr="00C2745C" w:rsidRDefault="0074210D" w:rsidP="00372C53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</w:pPr>
                    <w:proofErr w:type="spellStart"/>
                    <w:r w:rsidRPr="00C2745C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Exercise</w:t>
                    </w:r>
                    <w:proofErr w:type="spellEnd"/>
                    <w:r w:rsidRPr="00C2745C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 xml:space="preserve">: Regular and Irregular </w:t>
                    </w:r>
                    <w:proofErr w:type="spellStart"/>
                    <w:r w:rsidRPr="00C2745C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Verbs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556CB"/>
    <w:multiLevelType w:val="multilevel"/>
    <w:tmpl w:val="AACE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C50"/>
    <w:multiLevelType w:val="hybridMultilevel"/>
    <w:tmpl w:val="24B8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42DBC"/>
    <w:multiLevelType w:val="hybridMultilevel"/>
    <w:tmpl w:val="73B2CD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593A"/>
    <w:multiLevelType w:val="hybridMultilevel"/>
    <w:tmpl w:val="AACE0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B612C"/>
    <w:multiLevelType w:val="hybridMultilevel"/>
    <w:tmpl w:val="81588FB2"/>
    <w:lvl w:ilvl="0" w:tplc="19EE1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856B4A"/>
    <w:multiLevelType w:val="hybridMultilevel"/>
    <w:tmpl w:val="95B6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8537BF"/>
    <w:multiLevelType w:val="hybridMultilevel"/>
    <w:tmpl w:val="A0D0E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3"/>
  </w:num>
  <w:num w:numId="10">
    <w:abstractNumId w:val="28"/>
  </w:num>
  <w:num w:numId="11">
    <w:abstractNumId w:val="25"/>
  </w:num>
  <w:num w:numId="12">
    <w:abstractNumId w:val="9"/>
  </w:num>
  <w:num w:numId="13">
    <w:abstractNumId w:val="30"/>
  </w:num>
  <w:num w:numId="14">
    <w:abstractNumId w:val="31"/>
  </w:num>
  <w:num w:numId="15">
    <w:abstractNumId w:val="6"/>
  </w:num>
  <w:num w:numId="16">
    <w:abstractNumId w:val="26"/>
  </w:num>
  <w:num w:numId="17">
    <w:abstractNumId w:val="11"/>
  </w:num>
  <w:num w:numId="18">
    <w:abstractNumId w:val="21"/>
  </w:num>
  <w:num w:numId="19">
    <w:abstractNumId w:val="29"/>
  </w:num>
  <w:num w:numId="20">
    <w:abstractNumId w:val="19"/>
  </w:num>
  <w:num w:numId="21">
    <w:abstractNumId w:val="20"/>
  </w:num>
  <w:num w:numId="22">
    <w:abstractNumId w:val="7"/>
  </w:num>
  <w:num w:numId="23">
    <w:abstractNumId w:val="13"/>
  </w:num>
  <w:num w:numId="24">
    <w:abstractNumId w:val="32"/>
  </w:num>
  <w:num w:numId="25">
    <w:abstractNumId w:val="3"/>
  </w:num>
  <w:num w:numId="26">
    <w:abstractNumId w:val="0"/>
  </w:num>
  <w:num w:numId="27">
    <w:abstractNumId w:val="14"/>
  </w:num>
  <w:num w:numId="28">
    <w:abstractNumId w:val="4"/>
  </w:num>
  <w:num w:numId="29">
    <w:abstractNumId w:val="33"/>
  </w:num>
  <w:num w:numId="30">
    <w:abstractNumId w:val="15"/>
  </w:num>
  <w:num w:numId="31">
    <w:abstractNumId w:val="5"/>
  </w:num>
  <w:num w:numId="32">
    <w:abstractNumId w:val="2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C60DE"/>
    <w:rsid w:val="000C7818"/>
    <w:rsid w:val="000D2E91"/>
    <w:rsid w:val="00114A5D"/>
    <w:rsid w:val="001408BB"/>
    <w:rsid w:val="0017074A"/>
    <w:rsid w:val="00175BD2"/>
    <w:rsid w:val="001E0783"/>
    <w:rsid w:val="00244323"/>
    <w:rsid w:val="002452F5"/>
    <w:rsid w:val="00264981"/>
    <w:rsid w:val="00271AEF"/>
    <w:rsid w:val="002A24B5"/>
    <w:rsid w:val="002C5D7E"/>
    <w:rsid w:val="002E1E8E"/>
    <w:rsid w:val="00305F1F"/>
    <w:rsid w:val="003064B8"/>
    <w:rsid w:val="00345B4C"/>
    <w:rsid w:val="00372C53"/>
    <w:rsid w:val="0039235F"/>
    <w:rsid w:val="003D431C"/>
    <w:rsid w:val="003E53E7"/>
    <w:rsid w:val="00416ABB"/>
    <w:rsid w:val="004918B3"/>
    <w:rsid w:val="004F20D7"/>
    <w:rsid w:val="004F555F"/>
    <w:rsid w:val="00574E34"/>
    <w:rsid w:val="00582133"/>
    <w:rsid w:val="005C770C"/>
    <w:rsid w:val="005F42A2"/>
    <w:rsid w:val="006106C5"/>
    <w:rsid w:val="00625AF7"/>
    <w:rsid w:val="00625B96"/>
    <w:rsid w:val="00632BEB"/>
    <w:rsid w:val="00674F3A"/>
    <w:rsid w:val="00695EFB"/>
    <w:rsid w:val="00696502"/>
    <w:rsid w:val="00696D11"/>
    <w:rsid w:val="00696EB8"/>
    <w:rsid w:val="006A2D41"/>
    <w:rsid w:val="006B2A8F"/>
    <w:rsid w:val="006E4A17"/>
    <w:rsid w:val="00703456"/>
    <w:rsid w:val="0070445F"/>
    <w:rsid w:val="0071698D"/>
    <w:rsid w:val="007174A4"/>
    <w:rsid w:val="0074210D"/>
    <w:rsid w:val="00780D6B"/>
    <w:rsid w:val="00794373"/>
    <w:rsid w:val="007A02A5"/>
    <w:rsid w:val="007A6474"/>
    <w:rsid w:val="007B0549"/>
    <w:rsid w:val="007C352A"/>
    <w:rsid w:val="007D446D"/>
    <w:rsid w:val="007E15BB"/>
    <w:rsid w:val="00826966"/>
    <w:rsid w:val="0084096C"/>
    <w:rsid w:val="00850369"/>
    <w:rsid w:val="00851A71"/>
    <w:rsid w:val="00884708"/>
    <w:rsid w:val="00891B0C"/>
    <w:rsid w:val="008E05BD"/>
    <w:rsid w:val="009113F9"/>
    <w:rsid w:val="009118AE"/>
    <w:rsid w:val="0092023F"/>
    <w:rsid w:val="00927DB0"/>
    <w:rsid w:val="009678FA"/>
    <w:rsid w:val="00982CEA"/>
    <w:rsid w:val="00987BFD"/>
    <w:rsid w:val="009A3FDE"/>
    <w:rsid w:val="009C2D6F"/>
    <w:rsid w:val="009D4B0B"/>
    <w:rsid w:val="00A11B94"/>
    <w:rsid w:val="00AA0C67"/>
    <w:rsid w:val="00AE184F"/>
    <w:rsid w:val="00B33BD3"/>
    <w:rsid w:val="00B46003"/>
    <w:rsid w:val="00B64F94"/>
    <w:rsid w:val="00B7680F"/>
    <w:rsid w:val="00BD2484"/>
    <w:rsid w:val="00BE53E9"/>
    <w:rsid w:val="00BF2A7F"/>
    <w:rsid w:val="00C2745C"/>
    <w:rsid w:val="00C36C08"/>
    <w:rsid w:val="00C5401B"/>
    <w:rsid w:val="00C6224F"/>
    <w:rsid w:val="00CA200B"/>
    <w:rsid w:val="00CC6A64"/>
    <w:rsid w:val="00CD35C1"/>
    <w:rsid w:val="00CE04E5"/>
    <w:rsid w:val="00CE087A"/>
    <w:rsid w:val="00CF39A8"/>
    <w:rsid w:val="00CF6184"/>
    <w:rsid w:val="00D31783"/>
    <w:rsid w:val="00D5536C"/>
    <w:rsid w:val="00D6286B"/>
    <w:rsid w:val="00D8636B"/>
    <w:rsid w:val="00DB30AC"/>
    <w:rsid w:val="00DB35CC"/>
    <w:rsid w:val="00DE64AE"/>
    <w:rsid w:val="00E06C8E"/>
    <w:rsid w:val="00E342E9"/>
    <w:rsid w:val="00E44C17"/>
    <w:rsid w:val="00E57044"/>
    <w:rsid w:val="00E60597"/>
    <w:rsid w:val="00EA3784"/>
    <w:rsid w:val="00EA4BBE"/>
    <w:rsid w:val="00EB4AED"/>
    <w:rsid w:val="00ED7326"/>
    <w:rsid w:val="00F20E4A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CD35C1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CD35C1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0A158-76E8-6A4B-AEA5-76497CFD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10</cp:revision>
  <cp:lastPrinted>2014-03-09T23:00:00Z</cp:lastPrinted>
  <dcterms:created xsi:type="dcterms:W3CDTF">2014-03-09T23:01:00Z</dcterms:created>
  <dcterms:modified xsi:type="dcterms:W3CDTF">2014-09-25T14:48:00Z</dcterms:modified>
</cp:coreProperties>
</file>