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608E1131" w14:textId="77777777" w:rsidR="009E2CF6" w:rsidRPr="009E2CF6" w:rsidRDefault="009E2CF6" w:rsidP="009E2CF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E2CF6">
        <w:rPr>
          <w:rFonts w:ascii="Verdana" w:eastAsia="Times New Roman" w:hAnsi="Verdana" w:cstheme="minorHAnsi"/>
          <w:iCs/>
          <w:sz w:val="24"/>
          <w:szCs w:val="24"/>
        </w:rPr>
        <w:t>Investiga los diferentes tipos de hipótesis que existen, en un documento en Word describe cada una con tus palabras y no olvides citar la fuente.</w:t>
      </w:r>
    </w:p>
    <w:p w14:paraId="45366888" w14:textId="77777777" w:rsidR="009E2CF6" w:rsidRPr="009E2CF6" w:rsidRDefault="009E2CF6" w:rsidP="009E2CF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35507D1" w14:textId="77777777" w:rsidR="009E2CF6" w:rsidRPr="009E2CF6" w:rsidRDefault="009E2CF6" w:rsidP="009E2CF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E2CF6">
        <w:rPr>
          <w:rFonts w:ascii="Verdana" w:eastAsia="Times New Roman" w:hAnsi="Verdana" w:cstheme="minorHAnsi"/>
          <w:iCs/>
          <w:sz w:val="24"/>
          <w:szCs w:val="24"/>
        </w:rPr>
        <w:t>Al terminar el ejercicio, envíalo a través de la Plataforma Virtual.</w:t>
      </w:r>
    </w:p>
    <w:p w14:paraId="6300B91F" w14:textId="77777777" w:rsidR="000208A7" w:rsidRPr="000208A7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0019B1AD" w:rsidR="00A645CF" w:rsidRDefault="00A645CF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4C1D7AB" w14:textId="77777777" w:rsidR="009E2CF6" w:rsidRDefault="009E2CF6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B7BA033" w14:textId="77777777" w:rsidR="009E2CF6" w:rsidRDefault="009E2CF6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0BDAD5A" w14:textId="77777777" w:rsidR="009E2CF6" w:rsidRDefault="009E2CF6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7B033F4" w14:textId="77777777" w:rsidR="009E2CF6" w:rsidRDefault="009E2CF6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DC604CF" w14:textId="77777777" w:rsidR="009E2CF6" w:rsidRDefault="009E2CF6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0B36BFD" w14:textId="77777777" w:rsidR="009E2CF6" w:rsidRDefault="009E2CF6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E42AD3D" w14:textId="77777777" w:rsidR="009E2CF6" w:rsidRDefault="009E2CF6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EFCDF51" w14:textId="77777777" w:rsidR="009E2CF6" w:rsidRDefault="009E2CF6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B1AC150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C76FBEC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4BAB48C0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512DA8D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F56FCCF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6B213A6" w14:textId="77777777" w:rsidR="009E2CF6" w:rsidRPr="009E2CF6" w:rsidRDefault="009E2CF6" w:rsidP="009E2CF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E2CF6">
        <w:rPr>
          <w:rFonts w:ascii="Verdana" w:eastAsia="Times New Roman" w:hAnsi="Verdana" w:cstheme="minorHAnsi"/>
          <w:iCs/>
          <w:sz w:val="24"/>
          <w:szCs w:val="24"/>
        </w:rPr>
        <w:t>Al terminar tu ejercicio envíalo a través de la Plataforma Virtual.</w:t>
      </w:r>
    </w:p>
    <w:p w14:paraId="58A8A351" w14:textId="77777777" w:rsidR="009E2CF6" w:rsidRPr="009E2CF6" w:rsidRDefault="009E2CF6" w:rsidP="009E2CF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E2CF6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588E365D" w14:textId="77777777" w:rsidR="009E2CF6" w:rsidRPr="009E2CF6" w:rsidRDefault="009E2CF6" w:rsidP="009E2CF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E2CF6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 Nombre_E_Tipos_de_Hipotesis</w:t>
      </w:r>
    </w:p>
    <w:p w14:paraId="1545C102" w14:textId="3CF099FC" w:rsidR="00A645CF" w:rsidRPr="00EE7339" w:rsidRDefault="00A645CF" w:rsidP="00857A1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026A200" w:rsidR="009F36DE" w:rsidRPr="00542E53" w:rsidRDefault="00D41F2F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9E2CF6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Tipos de Hipótesis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026A200" w:rsidR="009F36DE" w:rsidRPr="00542E53" w:rsidRDefault="00D41F2F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Ejercicio: </w:t>
                    </w:r>
                    <w:r w:rsidR="009E2CF6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Tipos de Hipótesis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08A7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3E62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E2CF6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7CD912-A025-394E-870B-529BC889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351</Characters>
  <Application>Microsoft Macintosh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7</cp:revision>
  <cp:lastPrinted>2014-11-20T18:48:00Z</cp:lastPrinted>
  <dcterms:created xsi:type="dcterms:W3CDTF">2016-10-09T23:18:00Z</dcterms:created>
  <dcterms:modified xsi:type="dcterms:W3CDTF">2017-12-01T19:31:00Z</dcterms:modified>
</cp:coreProperties>
</file>