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605F" w14:textId="77777777" w:rsidR="00D50699" w:rsidRDefault="00D50699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D50699">
        <w:rPr>
          <w:rFonts w:ascii="Verdana" w:eastAsia="Calibri" w:hAnsi="Verdana" w:cs="Calibri"/>
          <w:b/>
          <w:sz w:val="24"/>
          <w:szCs w:val="24"/>
          <w:lang w:eastAsia="en-US" w:bidi="en-US"/>
        </w:rPr>
        <w:t xml:space="preserve">Instrucciones: </w:t>
      </w:r>
    </w:p>
    <w:p w14:paraId="17AB836F" w14:textId="77777777" w:rsidR="00B1305F" w:rsidRDefault="00B1305F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0C145AF0" w14:textId="77777777" w:rsidR="00B1305F" w:rsidRPr="00B1305F" w:rsidRDefault="00B1305F" w:rsidP="00B1305F">
      <w:pPr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B1305F">
        <w:rPr>
          <w:rFonts w:ascii="Verdana" w:hAnsi="Verdana"/>
          <w:color w:val="000000"/>
          <w:sz w:val="24"/>
          <w:szCs w:val="24"/>
        </w:rPr>
        <w:t xml:space="preserve">Realiza un mapa mental en el que muestres todos los factores que consideran los mercados globales para desarrollar un producto y que este a su vez sea exitoso.  </w:t>
      </w:r>
    </w:p>
    <w:p w14:paraId="03F16FC6" w14:textId="77777777" w:rsidR="00B1305F" w:rsidRPr="00B1305F" w:rsidRDefault="00B1305F" w:rsidP="00B1305F">
      <w:pPr>
        <w:jc w:val="both"/>
        <w:rPr>
          <w:rFonts w:ascii="Verdana" w:hAnsi="Verdana"/>
          <w:color w:val="000000"/>
          <w:sz w:val="24"/>
          <w:szCs w:val="24"/>
        </w:rPr>
      </w:pPr>
    </w:p>
    <w:p w14:paraId="1B6ABEA1" w14:textId="77777777" w:rsidR="00B1305F" w:rsidRPr="00B1305F" w:rsidRDefault="00B1305F" w:rsidP="00B1305F">
      <w:pPr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B1305F">
        <w:rPr>
          <w:rFonts w:ascii="Verdana" w:hAnsi="Verdana"/>
          <w:color w:val="000000"/>
          <w:sz w:val="24"/>
          <w:szCs w:val="24"/>
        </w:rPr>
        <w:t>Luego de hacer tu mapa mental completa la siguiente tabla.</w:t>
      </w:r>
    </w:p>
    <w:p w14:paraId="691FE2A7" w14:textId="77777777" w:rsidR="00B1305F" w:rsidRPr="00B1305F" w:rsidRDefault="00B1305F" w:rsidP="00B1305F">
      <w:pPr>
        <w:jc w:val="both"/>
        <w:rPr>
          <w:rFonts w:ascii="Verdana" w:hAnsi="Verdana"/>
          <w:color w:val="000000"/>
          <w:sz w:val="24"/>
          <w:szCs w:val="24"/>
        </w:rPr>
      </w:pPr>
    </w:p>
    <w:tbl>
      <w:tblPr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868"/>
        <w:gridCol w:w="3545"/>
      </w:tblGrid>
      <w:tr w:rsidR="00B1305F" w:rsidRPr="00B1305F" w14:paraId="27493928" w14:textId="77777777" w:rsidTr="00B1305F">
        <w:trPr>
          <w:trHeight w:val="67"/>
        </w:trPr>
        <w:tc>
          <w:tcPr>
            <w:tcW w:w="332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</w:tcPr>
          <w:p w14:paraId="07471B67" w14:textId="77777777" w:rsidR="00B1305F" w:rsidRPr="00B1305F" w:rsidRDefault="00B1305F" w:rsidP="00476016">
            <w:pPr>
              <w:jc w:val="center"/>
              <w:rPr>
                <w:rFonts w:ascii="Verdana" w:hAnsi="Verdana"/>
                <w:color w:val="FFFFFF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1F497D" w:themeFill="text2"/>
          </w:tcPr>
          <w:p w14:paraId="4DF30620" w14:textId="77777777" w:rsidR="00B1305F" w:rsidRPr="00B1305F" w:rsidRDefault="00B1305F" w:rsidP="00476016">
            <w:pPr>
              <w:jc w:val="center"/>
              <w:rPr>
                <w:rFonts w:ascii="Verdana" w:hAnsi="Verdana"/>
                <w:color w:val="FFFFFF"/>
              </w:rPr>
            </w:pPr>
            <w:r w:rsidRPr="00B1305F">
              <w:rPr>
                <w:rFonts w:ascii="Verdana" w:hAnsi="Verdana"/>
                <w:color w:val="FFFFFF"/>
              </w:rPr>
              <w:t>Comercial STARBUCKS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4F81BD" w:themeFill="accent1"/>
          </w:tcPr>
          <w:p w14:paraId="7F3ECCF1" w14:textId="77777777" w:rsidR="00B1305F" w:rsidRPr="00B1305F" w:rsidRDefault="00B1305F" w:rsidP="00476016">
            <w:pPr>
              <w:jc w:val="center"/>
              <w:rPr>
                <w:rFonts w:ascii="Verdana" w:hAnsi="Verdana"/>
                <w:color w:val="FFFFFF"/>
              </w:rPr>
            </w:pPr>
            <w:r w:rsidRPr="00B1305F">
              <w:rPr>
                <w:rFonts w:ascii="Verdana" w:hAnsi="Verdana"/>
                <w:color w:val="FFFFFF"/>
              </w:rPr>
              <w:t>Comercial Coca-Cola</w:t>
            </w:r>
          </w:p>
        </w:tc>
      </w:tr>
      <w:tr w:rsidR="00B1305F" w:rsidRPr="00B1305F" w14:paraId="283EB184" w14:textId="77777777" w:rsidTr="00B1305F">
        <w:trPr>
          <w:trHeight w:val="218"/>
        </w:trPr>
        <w:tc>
          <w:tcPr>
            <w:tcW w:w="33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F2273E5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  <w:r w:rsidRPr="00B1305F">
              <w:rPr>
                <w:rFonts w:ascii="Verdana" w:hAnsi="Verdana"/>
                <w:color w:val="000000"/>
              </w:rPr>
              <w:t>Población a la que está dirigida.</w:t>
            </w:r>
          </w:p>
        </w:tc>
        <w:tc>
          <w:tcPr>
            <w:tcW w:w="38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1F497D" w:themeFill="text2"/>
          </w:tcPr>
          <w:p w14:paraId="27C4F328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4F81BD" w:themeFill="accent1"/>
          </w:tcPr>
          <w:p w14:paraId="49B10CA3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</w:p>
        </w:tc>
      </w:tr>
      <w:tr w:rsidR="00B1305F" w:rsidRPr="00B1305F" w14:paraId="67146D57" w14:textId="77777777" w:rsidTr="00B1305F">
        <w:trPr>
          <w:trHeight w:val="218"/>
        </w:trPr>
        <w:tc>
          <w:tcPr>
            <w:tcW w:w="33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82CE8CD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  <w:r w:rsidRPr="00B1305F">
              <w:rPr>
                <w:rFonts w:ascii="Verdana" w:hAnsi="Verdana"/>
                <w:color w:val="000000"/>
              </w:rPr>
              <w:t xml:space="preserve">Posibilidad (a tu consideración en %) para impactar en la población. </w:t>
            </w:r>
          </w:p>
        </w:tc>
        <w:tc>
          <w:tcPr>
            <w:tcW w:w="38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1F497D" w:themeFill="text2"/>
          </w:tcPr>
          <w:p w14:paraId="3DEBBDC4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4F81BD" w:themeFill="accent1"/>
          </w:tcPr>
          <w:p w14:paraId="17DBD203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</w:p>
        </w:tc>
      </w:tr>
      <w:tr w:rsidR="00B1305F" w:rsidRPr="00B1305F" w14:paraId="56EA5F35" w14:textId="77777777" w:rsidTr="00B1305F">
        <w:trPr>
          <w:trHeight w:val="234"/>
        </w:trPr>
        <w:tc>
          <w:tcPr>
            <w:tcW w:w="33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5B3A1E9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  <w:r w:rsidRPr="00B1305F">
              <w:rPr>
                <w:rFonts w:ascii="Verdana" w:hAnsi="Verdana"/>
                <w:color w:val="000000"/>
              </w:rPr>
              <w:t>Estímulos que utiliza el comercial para atraer a comprar su producto.</w:t>
            </w:r>
          </w:p>
        </w:tc>
        <w:tc>
          <w:tcPr>
            <w:tcW w:w="38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1F497D" w:themeFill="text2"/>
          </w:tcPr>
          <w:p w14:paraId="2757326D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4F81BD" w:themeFill="accent1"/>
          </w:tcPr>
          <w:p w14:paraId="57363DB6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</w:p>
        </w:tc>
      </w:tr>
      <w:tr w:rsidR="00B1305F" w:rsidRPr="00B1305F" w14:paraId="1AB40E0E" w14:textId="77777777" w:rsidTr="00B1305F">
        <w:trPr>
          <w:trHeight w:val="234"/>
        </w:trPr>
        <w:tc>
          <w:tcPr>
            <w:tcW w:w="33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8536A43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  <w:r w:rsidRPr="00B1305F">
              <w:rPr>
                <w:rFonts w:ascii="Verdana" w:hAnsi="Verdana"/>
                <w:color w:val="000000"/>
              </w:rPr>
              <w:t>Elementos principales con lo que atraen la afectividad (sentimientos) de la persona y que lo motive a comprar el producto.</w:t>
            </w:r>
          </w:p>
        </w:tc>
        <w:tc>
          <w:tcPr>
            <w:tcW w:w="38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1F497D" w:themeFill="text2"/>
          </w:tcPr>
          <w:p w14:paraId="33208FC4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4F81BD" w:themeFill="accent1"/>
          </w:tcPr>
          <w:p w14:paraId="03381CC3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</w:p>
        </w:tc>
      </w:tr>
      <w:tr w:rsidR="00B1305F" w:rsidRPr="00B1305F" w14:paraId="60227ADB" w14:textId="77777777" w:rsidTr="00B1305F">
        <w:trPr>
          <w:trHeight w:val="234"/>
        </w:trPr>
        <w:tc>
          <w:tcPr>
            <w:tcW w:w="33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88BDED2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  <w:r w:rsidRPr="00B1305F">
              <w:rPr>
                <w:rFonts w:ascii="Verdana" w:hAnsi="Verdana"/>
                <w:color w:val="000000"/>
              </w:rPr>
              <w:t>¿Podrían influir grupos de referencia para comprar el producto?</w:t>
            </w:r>
          </w:p>
        </w:tc>
        <w:tc>
          <w:tcPr>
            <w:tcW w:w="38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1F497D" w:themeFill="text2"/>
          </w:tcPr>
          <w:p w14:paraId="78EFDD73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4F81BD" w:themeFill="accent1"/>
          </w:tcPr>
          <w:p w14:paraId="250F89B4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</w:p>
        </w:tc>
      </w:tr>
      <w:tr w:rsidR="00B1305F" w:rsidRPr="00B1305F" w14:paraId="0E688B39" w14:textId="77777777" w:rsidTr="00B1305F">
        <w:trPr>
          <w:trHeight w:val="234"/>
        </w:trPr>
        <w:tc>
          <w:tcPr>
            <w:tcW w:w="33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5D013CE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  <w:r w:rsidRPr="00B1305F">
              <w:rPr>
                <w:rFonts w:ascii="Verdana" w:hAnsi="Verdana"/>
                <w:color w:val="000000"/>
              </w:rPr>
              <w:t>Necesidad que generan en el consumidor.</w:t>
            </w:r>
          </w:p>
        </w:tc>
        <w:tc>
          <w:tcPr>
            <w:tcW w:w="38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1F497D" w:themeFill="text2"/>
          </w:tcPr>
          <w:p w14:paraId="3A947D0F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4F81BD" w:themeFill="accent1"/>
          </w:tcPr>
          <w:p w14:paraId="6D8E7D44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</w:p>
        </w:tc>
      </w:tr>
      <w:tr w:rsidR="00B1305F" w:rsidRPr="00B1305F" w14:paraId="213E6E7F" w14:textId="77777777" w:rsidTr="00B1305F">
        <w:trPr>
          <w:trHeight w:val="234"/>
        </w:trPr>
        <w:tc>
          <w:tcPr>
            <w:tcW w:w="33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BB1C460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  <w:r w:rsidRPr="00B1305F">
              <w:rPr>
                <w:rFonts w:ascii="Verdana" w:hAnsi="Verdana"/>
                <w:color w:val="000000"/>
              </w:rPr>
              <w:t>¿Comprarías el producto?</w:t>
            </w:r>
          </w:p>
          <w:p w14:paraId="4DC77955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  <w:r w:rsidRPr="00B1305F">
              <w:rPr>
                <w:rFonts w:ascii="Verdana" w:hAnsi="Verdana"/>
                <w:color w:val="000000"/>
              </w:rPr>
              <w:t>¿Por qué?</w:t>
            </w:r>
          </w:p>
        </w:tc>
        <w:tc>
          <w:tcPr>
            <w:tcW w:w="38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1F497D" w:themeFill="text2"/>
          </w:tcPr>
          <w:p w14:paraId="78867F47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4F81BD" w:themeFill="accent1"/>
          </w:tcPr>
          <w:p w14:paraId="5ACDB8FB" w14:textId="77777777" w:rsidR="00B1305F" w:rsidRPr="00B1305F" w:rsidRDefault="00B1305F" w:rsidP="00476016">
            <w:pPr>
              <w:rPr>
                <w:rFonts w:ascii="Verdana" w:hAnsi="Verdana"/>
                <w:color w:val="000000"/>
              </w:rPr>
            </w:pPr>
          </w:p>
        </w:tc>
      </w:tr>
    </w:tbl>
    <w:p w14:paraId="7321B488" w14:textId="77777777" w:rsidR="00B1305F" w:rsidRPr="00B1305F" w:rsidRDefault="00B1305F" w:rsidP="00B1305F">
      <w:pPr>
        <w:rPr>
          <w:rFonts w:ascii="Verdana" w:hAnsi="Verdana"/>
          <w:color w:val="000000"/>
          <w:sz w:val="24"/>
          <w:szCs w:val="24"/>
        </w:rPr>
      </w:pPr>
      <w:r w:rsidRPr="00B1305F">
        <w:rPr>
          <w:rFonts w:ascii="Verdana" w:hAnsi="Verdana"/>
          <w:color w:val="000000"/>
          <w:sz w:val="24"/>
          <w:szCs w:val="24"/>
        </w:rPr>
        <w:t xml:space="preserve"> </w:t>
      </w:r>
    </w:p>
    <w:p w14:paraId="13D14490" w14:textId="68553C41" w:rsidR="009F501C" w:rsidRPr="005D5963" w:rsidRDefault="00B1305F" w:rsidP="005D5963">
      <w:pPr>
        <w:jc w:val="both"/>
        <w:rPr>
          <w:color w:val="000000"/>
        </w:rPr>
      </w:pPr>
      <w:r w:rsidRPr="00B1305F">
        <w:rPr>
          <w:rFonts w:ascii="Verdana" w:hAnsi="Verdana"/>
          <w:color w:val="000000"/>
          <w:sz w:val="24"/>
          <w:szCs w:val="24"/>
        </w:rPr>
        <w:lastRenderedPageBreak/>
        <w:t>Recuerda enviar tu ejercicio a través de la Plataforma Virtual para que sea retroalimentada por tu facilitador</w:t>
      </w:r>
      <w:r>
        <w:rPr>
          <w:color w:val="000000"/>
        </w:rPr>
        <w:t xml:space="preserve">. </w:t>
      </w:r>
    </w:p>
    <w:p w14:paraId="5E3FFFE8" w14:textId="77777777" w:rsidR="009F501C" w:rsidRDefault="009F501C" w:rsidP="00B1305F"/>
    <w:p w14:paraId="29A27386" w14:textId="77777777" w:rsidR="00B1305F" w:rsidRDefault="00B1305F" w:rsidP="00B1305F">
      <w:pPr>
        <w:rPr>
          <w:rFonts w:ascii="Verdana" w:hAnsi="Verdana"/>
          <w:b/>
        </w:rPr>
      </w:pPr>
      <w:r w:rsidRPr="005D5963">
        <w:rPr>
          <w:rFonts w:ascii="Verdana" w:hAnsi="Verdana"/>
          <w:b/>
        </w:rPr>
        <w:t>LISTA DE COTEJO</w:t>
      </w:r>
    </w:p>
    <w:p w14:paraId="28F5816D" w14:textId="77777777" w:rsidR="005D5963" w:rsidRPr="005D5963" w:rsidRDefault="005D5963" w:rsidP="00B1305F">
      <w:pPr>
        <w:rPr>
          <w:rFonts w:ascii="Verdana" w:hAnsi="Verdana"/>
          <w:b/>
        </w:rPr>
      </w:pPr>
    </w:p>
    <w:tbl>
      <w:tblPr>
        <w:tblW w:w="3047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</w:tblGrid>
      <w:tr w:rsidR="005D5963" w:rsidRPr="00B1305F" w14:paraId="66B9F4C3" w14:textId="77777777" w:rsidTr="005D5963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69419" w14:textId="77777777" w:rsidR="005D5963" w:rsidRPr="00B1305F" w:rsidRDefault="005D5963" w:rsidP="00476016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="Cambria"/>
                <w:b/>
                <w:color w:val="FFFFFF"/>
              </w:rPr>
            </w:pPr>
            <w:r w:rsidRPr="00B1305F">
              <w:rPr>
                <w:rFonts w:ascii="Verdana" w:hAnsi="Verdana" w:cs="Cambria"/>
                <w:b/>
                <w:color w:val="FFFFFF"/>
              </w:rPr>
              <w:t>ELEMENTO</w:t>
            </w:r>
          </w:p>
        </w:tc>
      </w:tr>
      <w:tr w:rsidR="005D5963" w:rsidRPr="00B1305F" w14:paraId="42A1D89D" w14:textId="77777777" w:rsidTr="005D5963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CCB6" w14:textId="77777777" w:rsidR="005D5963" w:rsidRPr="00B1305F" w:rsidRDefault="005D5963" w:rsidP="00476016">
            <w:pPr>
              <w:spacing w:line="0" w:lineRule="atLeast"/>
              <w:rPr>
                <w:rFonts w:ascii="Verdana" w:hAnsi="Verdana"/>
              </w:rPr>
            </w:pPr>
            <w:r w:rsidRPr="00B1305F">
              <w:rPr>
                <w:rFonts w:ascii="Verdana" w:hAnsi="Verdana"/>
              </w:rPr>
              <w:t>Mapa mental completo, comprensible y con diseño atractivo.</w:t>
            </w:r>
          </w:p>
        </w:tc>
      </w:tr>
      <w:tr w:rsidR="005D5963" w:rsidRPr="00B1305F" w14:paraId="4DFA7312" w14:textId="77777777" w:rsidTr="005D5963">
        <w:trPr>
          <w:trHeight w:val="19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CB3C" w14:textId="77777777" w:rsidR="005D5963" w:rsidRPr="00B1305F" w:rsidRDefault="005D5963" w:rsidP="00476016">
            <w:pPr>
              <w:spacing w:line="0" w:lineRule="atLeast"/>
              <w:rPr>
                <w:rFonts w:ascii="Verdana" w:eastAsia="Times New Roman" w:hAnsi="Verdana" w:cs="Cambria"/>
                <w:color w:val="222222"/>
              </w:rPr>
            </w:pPr>
            <w:r w:rsidRPr="00B1305F">
              <w:rPr>
                <w:rFonts w:ascii="Verdana" w:eastAsia="Times New Roman" w:hAnsi="Verdana" w:cs="Cambria"/>
                <w:color w:val="222222"/>
              </w:rPr>
              <w:t>Cuadro con respuestas coherentes.</w:t>
            </w:r>
          </w:p>
        </w:tc>
      </w:tr>
      <w:tr w:rsidR="005D5963" w:rsidRPr="00B1305F" w14:paraId="47B66890" w14:textId="77777777" w:rsidTr="005D5963">
        <w:trPr>
          <w:trHeight w:val="19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94E8" w14:textId="3BD645D0" w:rsidR="005D5963" w:rsidRPr="005D5963" w:rsidRDefault="005D5963" w:rsidP="005D5963">
            <w:pPr>
              <w:spacing w:line="0" w:lineRule="atLeast"/>
              <w:jc w:val="right"/>
              <w:rPr>
                <w:rFonts w:ascii="Verdana" w:eastAsia="Times New Roman" w:hAnsi="Verdana" w:cs="Cambria"/>
                <w:b/>
                <w:color w:val="222222"/>
              </w:rPr>
            </w:pPr>
            <w:r w:rsidRPr="005D5963">
              <w:rPr>
                <w:rFonts w:ascii="Verdana" w:eastAsia="Times New Roman" w:hAnsi="Verdana" w:cs="Cambria"/>
                <w:b/>
                <w:color w:val="222222"/>
              </w:rPr>
              <w:t>TOTAL: 5 PUNTOS</w:t>
            </w:r>
          </w:p>
        </w:tc>
      </w:tr>
    </w:tbl>
    <w:p w14:paraId="4EB527C7" w14:textId="77777777" w:rsidR="00B1305F" w:rsidRDefault="00B1305F" w:rsidP="00B1305F"/>
    <w:p w14:paraId="733A7C0E" w14:textId="77777777" w:rsidR="00B1305F" w:rsidRDefault="00B1305F" w:rsidP="00B1305F"/>
    <w:p w14:paraId="29DDE8AE" w14:textId="77777777" w:rsidR="00B1305F" w:rsidRDefault="00B1305F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2C6B781D" w14:textId="77777777" w:rsidR="00E611DD" w:rsidRPr="00E611DD" w:rsidRDefault="00E611DD" w:rsidP="00E611DD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bookmarkStart w:id="0" w:name="_GoBack"/>
      <w:bookmarkEnd w:id="0"/>
    </w:p>
    <w:p w14:paraId="2DFFDF28" w14:textId="77777777" w:rsidR="00E611DD" w:rsidRDefault="00E611DD" w:rsidP="00C71AB9">
      <w:pPr>
        <w:spacing w:after="0" w:line="240" w:lineRule="auto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C8D37F2" w14:textId="77777777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Envíala a través de la Plataforma Virtual. </w:t>
      </w:r>
    </w:p>
    <w:p w14:paraId="10A80BDE" w14:textId="77777777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>Recuerda que el archivo debe ser nombrado:</w:t>
      </w:r>
    </w:p>
    <w:p w14:paraId="19DC0C08" w14:textId="0770A033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b/>
          <w:sz w:val="24"/>
          <w:szCs w:val="24"/>
          <w:lang w:eastAsia="en-US" w:bidi="en-US"/>
        </w:rPr>
        <w:t>Apellido Paterno_Primer Nombre_</w:t>
      </w:r>
      <w:r w:rsidR="00E611DD">
        <w:rPr>
          <w:rFonts w:ascii="Verdana" w:eastAsia="Calibri" w:hAnsi="Verdana" w:cs="Calibri"/>
          <w:b/>
          <w:sz w:val="24"/>
          <w:szCs w:val="24"/>
          <w:lang w:eastAsia="en-US" w:bidi="en-US"/>
        </w:rPr>
        <w:t>A_</w:t>
      </w:r>
      <w:r w:rsidR="00B1305F">
        <w:rPr>
          <w:rFonts w:ascii="Verdana" w:eastAsia="Calibri" w:hAnsi="Verdana" w:cs="Calibri"/>
          <w:b/>
          <w:sz w:val="24"/>
          <w:szCs w:val="24"/>
          <w:lang w:eastAsia="en-US" w:bidi="en-US"/>
        </w:rPr>
        <w:t>Mercados_Globales</w:t>
      </w:r>
    </w:p>
    <w:p w14:paraId="29C65437" w14:textId="77777777" w:rsidR="00542D77" w:rsidRPr="00542D77" w:rsidRDefault="00542D77" w:rsidP="00542D77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41C34465" w14:textId="77777777" w:rsidR="007561A4" w:rsidRPr="00542D77" w:rsidRDefault="007561A4" w:rsidP="00542D77">
      <w:pPr>
        <w:spacing w:after="0" w:line="240" w:lineRule="auto"/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</w:p>
    <w:sectPr w:rsidR="007561A4" w:rsidRPr="00542D7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0CAB8A6" w:rsidR="00695197" w:rsidRPr="00B1305F" w:rsidRDefault="00E611DD" w:rsidP="00D50699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B1305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B1305F" w:rsidRPr="00B1305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Mercados Globales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0CAB8A6" w:rsidR="00695197" w:rsidRPr="00B1305F" w:rsidRDefault="00E611DD" w:rsidP="00D50699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B1305F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B1305F" w:rsidRPr="00B1305F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Mercados Globales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428FA"/>
    <w:multiLevelType w:val="hybridMultilevel"/>
    <w:tmpl w:val="5EB49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B190D"/>
    <w:multiLevelType w:val="hybridMultilevel"/>
    <w:tmpl w:val="1A022C6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1931F6"/>
    <w:multiLevelType w:val="hybridMultilevel"/>
    <w:tmpl w:val="68C82EDE"/>
    <w:lvl w:ilvl="0" w:tplc="8304B360">
      <w:start w:val="1"/>
      <w:numFmt w:val="bullet"/>
      <w:pStyle w:val="Ttulo1C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7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9"/>
  </w:num>
  <w:num w:numId="38">
    <w:abstractNumId w:val="38"/>
  </w:num>
  <w:num w:numId="39">
    <w:abstractNumId w:val="3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4D58"/>
    <w:rsid w:val="00305F1F"/>
    <w:rsid w:val="003064B8"/>
    <w:rsid w:val="00307F94"/>
    <w:rsid w:val="0039235F"/>
    <w:rsid w:val="003A70C2"/>
    <w:rsid w:val="003D431C"/>
    <w:rsid w:val="003E53E7"/>
    <w:rsid w:val="00416ABB"/>
    <w:rsid w:val="00462983"/>
    <w:rsid w:val="0047758A"/>
    <w:rsid w:val="004918B3"/>
    <w:rsid w:val="004B58C6"/>
    <w:rsid w:val="004B64F4"/>
    <w:rsid w:val="004F555F"/>
    <w:rsid w:val="005332BC"/>
    <w:rsid w:val="00542D77"/>
    <w:rsid w:val="00586346"/>
    <w:rsid w:val="005C770C"/>
    <w:rsid w:val="005D5963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561A4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9F501C"/>
    <w:rsid w:val="00A00A83"/>
    <w:rsid w:val="00A64278"/>
    <w:rsid w:val="00A76A1B"/>
    <w:rsid w:val="00AF624E"/>
    <w:rsid w:val="00B1305F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71AB9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0699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11D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72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72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ABB155-160A-044C-9859-7637E1BE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964</Characters>
  <Application>Microsoft Macintosh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2017-12-13T01:55:00Z</dcterms:created>
  <dcterms:modified xsi:type="dcterms:W3CDTF">2017-12-13T01:55:00Z</dcterms:modified>
</cp:coreProperties>
</file>